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F4A48" w14:textId="76730734" w:rsidR="008622E2" w:rsidRPr="008622E2" w:rsidRDefault="008622E2" w:rsidP="008622E2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sz w:val="24"/>
          <w:szCs w:val="24"/>
        </w:rPr>
      </w:pPr>
      <w:r w:rsidRPr="008622E2">
        <w:rPr>
          <w:rFonts w:ascii="Calibri" w:eastAsia="Times New Roman" w:hAnsi="Calibri" w:cs="Calibri"/>
          <w:sz w:val="24"/>
          <w:szCs w:val="24"/>
        </w:rPr>
        <w:t>ZAŁĄCZNIK NR 28 </w:t>
      </w:r>
    </w:p>
    <w:p w14:paraId="4A01B0C7" w14:textId="1F354D10" w:rsidR="008622E2" w:rsidRPr="008622E2" w:rsidRDefault="008622E2" w:rsidP="008622E2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8622E2">
        <w:rPr>
          <w:rFonts w:ascii="Calibri" w:eastAsia="Times New Roman" w:hAnsi="Calibri" w:cs="Calibri"/>
          <w:b/>
          <w:bCs/>
          <w:sz w:val="24"/>
          <w:szCs w:val="24"/>
        </w:rPr>
        <w:t>ZMIANY w planie wydatków na realizację programów i projektów realizowanych ze środków z budżetu Unii Europejskiej oraz niepodlegających zwrotowi środków z pomocy udzielonej przez państwa członkowskie Europejskiego Porozumienia o Wolnym Handlu ( EFTA ) a także innych środków pochodzących ze źródeł zagranicznych, niepodlegających zwrotowi w 202</w:t>
      </w:r>
      <w:r>
        <w:rPr>
          <w:rFonts w:ascii="Calibri" w:eastAsia="Times New Roman" w:hAnsi="Calibri" w:cs="Calibri"/>
          <w:b/>
          <w:bCs/>
          <w:sz w:val="24"/>
          <w:szCs w:val="24"/>
        </w:rPr>
        <w:t>5</w:t>
      </w:r>
      <w:r w:rsidRPr="008622E2">
        <w:rPr>
          <w:rFonts w:ascii="Calibri" w:eastAsia="Times New Roman" w:hAnsi="Calibri" w:cs="Calibri"/>
          <w:b/>
          <w:bCs/>
          <w:sz w:val="24"/>
          <w:szCs w:val="24"/>
        </w:rPr>
        <w:t xml:space="preserve"> roku</w:t>
      </w:r>
    </w:p>
    <w:p w14:paraId="697E0BE3" w14:textId="77777777" w:rsidR="00926D32" w:rsidRPr="00810E90" w:rsidRDefault="00926D32" w:rsidP="003A610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36"/>
        <w:gridCol w:w="1418"/>
        <w:gridCol w:w="4819"/>
        <w:gridCol w:w="1843"/>
        <w:gridCol w:w="1843"/>
      </w:tblGrid>
      <w:tr w:rsidR="00B97255" w:rsidRPr="00810E90" w14:paraId="59F21614" w14:textId="0B8CDF86" w:rsidTr="00E220BB">
        <w:trPr>
          <w:trHeight w:val="3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99AE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810E90">
              <w:rPr>
                <w:rFonts w:cstheme="minorHAnsi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4F40" w14:textId="16561056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810E90">
              <w:rPr>
                <w:rFonts w:cstheme="minorHAnsi"/>
                <w:b/>
                <w:iCs/>
                <w:sz w:val="20"/>
                <w:szCs w:val="20"/>
              </w:rPr>
              <w:t>PLAN   WYDATKÓW  NA  DZIEŃ                        01.01.2025 ROKU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47EE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810E90">
              <w:rPr>
                <w:rFonts w:cstheme="minorHAnsi"/>
                <w:b/>
                <w:iCs/>
                <w:sz w:val="20"/>
                <w:szCs w:val="20"/>
              </w:rPr>
              <w:t xml:space="preserve">Wprowadzone zmiany w trakcie roku budżetowego </w:t>
            </w:r>
          </w:p>
          <w:p w14:paraId="5F1CF895" w14:textId="5A10567E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810E90">
              <w:rPr>
                <w:rFonts w:cstheme="minorHAnsi"/>
                <w:b/>
                <w:iCs/>
                <w:sz w:val="20"/>
                <w:szCs w:val="20"/>
              </w:rPr>
              <w:t>UZASADNIENIE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0632" w14:textId="0B880393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810E90">
              <w:rPr>
                <w:rFonts w:cstheme="minorHAnsi"/>
                <w:b/>
                <w:iCs/>
                <w:sz w:val="20"/>
                <w:szCs w:val="20"/>
              </w:rPr>
              <w:t>Uchwała zmieniająca PLAN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C8C2" w14:textId="634A4B0D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810E90">
              <w:rPr>
                <w:rFonts w:cstheme="minorHAnsi"/>
                <w:b/>
                <w:iCs/>
                <w:sz w:val="20"/>
                <w:szCs w:val="20"/>
              </w:rPr>
              <w:t>Plan wydatków                na dzień 31.12.2025 roku</w:t>
            </w:r>
          </w:p>
        </w:tc>
      </w:tr>
      <w:tr w:rsidR="00B97255" w:rsidRPr="00810E90" w14:paraId="70F762CA" w14:textId="468D9357" w:rsidTr="00E220BB">
        <w:trPr>
          <w:trHeight w:val="244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D036" w14:textId="4A212BED" w:rsidR="00E220BB" w:rsidRPr="00810E90" w:rsidRDefault="00392369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>DZIAŁ 600  TRANSPORT  I  ŁĄCZNOŚĆ</w:t>
            </w:r>
          </w:p>
          <w:p w14:paraId="3CBCA82F" w14:textId="1ACD2C67" w:rsidR="00463300" w:rsidRPr="00810E90" w:rsidRDefault="00392369" w:rsidP="003A610E">
            <w:pPr>
              <w:spacing w:line="240" w:lineRule="auto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>ROZDZIAŁ 60014 DROGI PUBLICZNE POWIATOWE</w:t>
            </w:r>
          </w:p>
          <w:p w14:paraId="0C518462" w14:textId="77777777" w:rsidR="00E220BB" w:rsidRPr="00810E90" w:rsidRDefault="00E220BB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 xml:space="preserve">PROJEKT: POPRAWA INFRASTRUKTURY ROWEROWEJ NA TERENIE POWIATU ŻNIŃSKIEGO – BUDOWA DROGI DLA ROWERÓW W CIĄGU DROGI POWIATOWEJ NR 2335C GĄSAWA- BOŻEJEWICE NA ODCINKU GĄSAWA- BISKUPIN – ETAP I </w:t>
            </w:r>
          </w:p>
          <w:p w14:paraId="2E505222" w14:textId="77777777" w:rsidR="00E220BB" w:rsidRPr="00810E90" w:rsidRDefault="00E220BB" w:rsidP="003A610E">
            <w:pPr>
              <w:spacing w:line="240" w:lineRule="auto"/>
              <w:rPr>
                <w:rFonts w:cstheme="minorHAns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810E90">
              <w:rPr>
                <w:rFonts w:eastAsia="Times New Roman" w:cstheme="minorHAnsi"/>
                <w:sz w:val="20"/>
                <w:szCs w:val="20"/>
                <w:lang w:eastAsia="en-US"/>
              </w:rPr>
              <w:t>Program:  Fundusze Europejskie dla Kujaw i Pomorza 2021-2027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, </w:t>
            </w:r>
            <w:r w:rsidRPr="00810E90">
              <w:rPr>
                <w:rFonts w:eastAsia="Times New Roman" w:cstheme="minorHAnsi"/>
                <w:sz w:val="20"/>
                <w:szCs w:val="20"/>
                <w:lang w:eastAsia="en-US"/>
              </w:rPr>
              <w:t>Priorytet: 5. Fundusze europejskie na wzmacnianie potencjałów endogenicznych regionu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, </w:t>
            </w:r>
            <w:r w:rsidRPr="00810E90">
              <w:rPr>
                <w:rFonts w:eastAsia="Times New Roman" w:cstheme="minorHAnsi"/>
                <w:sz w:val="20"/>
                <w:szCs w:val="20"/>
                <w:lang w:eastAsia="en-US"/>
              </w:rPr>
              <w:t>Działanie: 5.13. Wsparcie rozwoju turystyki OPPT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B479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1 919 686,00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8B97" w14:textId="4C7B3096" w:rsidR="009715B7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Wprowadzono zmniejszenie w planie wydatków na 2025 rok, które obejmuje zmianę zadania inwestycyjnego:</w:t>
            </w:r>
          </w:p>
          <w:p w14:paraId="33F1F606" w14:textId="5D474AD1" w:rsidR="009715B7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6057   </w:t>
            </w:r>
            <w:r w:rsidR="00CA0142" w:rsidRPr="003A610E">
              <w:rPr>
                <w:rFonts w:cstheme="minorHAnsi"/>
                <w:sz w:val="20"/>
                <w:szCs w:val="20"/>
              </w:rPr>
              <w:t xml:space="preserve">( </w:t>
            </w:r>
            <w:r w:rsidRPr="003A610E">
              <w:rPr>
                <w:rFonts w:cstheme="minorHAnsi"/>
                <w:sz w:val="20"/>
                <w:szCs w:val="20"/>
              </w:rPr>
              <w:t>- 1 625 783,00</w:t>
            </w:r>
            <w:r w:rsidR="00CA0142" w:rsidRPr="003A610E">
              <w:rPr>
                <w:rFonts w:cstheme="minorHAnsi"/>
                <w:sz w:val="20"/>
                <w:szCs w:val="20"/>
              </w:rPr>
              <w:t xml:space="preserve"> zł )</w:t>
            </w:r>
            <w:r w:rsidRPr="00810E90">
              <w:rPr>
                <w:rFonts w:cstheme="minorHAnsi"/>
                <w:sz w:val="20"/>
                <w:szCs w:val="20"/>
              </w:rPr>
              <w:t xml:space="preserve">  Poprawa infrastruktury rowerowej na terenie powiatu żnińskiego – budowa drogi dla rowerów w ciągu drogi powiatowej nr 2335C Gąsawa- Bożejewice na odcinku Gąsawa- Biskupin – etap I</w:t>
            </w:r>
          </w:p>
          <w:p w14:paraId="647819AC" w14:textId="77777777" w:rsidR="009715B7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6E7DBEFD" w14:textId="3D864F6A" w:rsidR="009715B7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6059    </w:t>
            </w:r>
            <w:r w:rsidR="00DA21C0" w:rsidRPr="003A610E">
              <w:rPr>
                <w:rFonts w:cstheme="minorHAnsi"/>
                <w:sz w:val="20"/>
                <w:szCs w:val="20"/>
              </w:rPr>
              <w:t xml:space="preserve">( </w:t>
            </w:r>
            <w:r w:rsidRPr="003A610E">
              <w:rPr>
                <w:rFonts w:cstheme="minorHAnsi"/>
                <w:sz w:val="20"/>
                <w:szCs w:val="20"/>
              </w:rPr>
              <w:t>-258 977,00</w:t>
            </w:r>
            <w:r w:rsidR="00DA21C0" w:rsidRPr="003A610E">
              <w:rPr>
                <w:rFonts w:cstheme="minorHAnsi"/>
                <w:sz w:val="20"/>
                <w:szCs w:val="20"/>
              </w:rPr>
              <w:t xml:space="preserve"> zł )</w:t>
            </w:r>
            <w:r w:rsidRPr="00810E90">
              <w:rPr>
                <w:rFonts w:cstheme="minorHAnsi"/>
                <w:sz w:val="20"/>
                <w:szCs w:val="20"/>
              </w:rPr>
              <w:t xml:space="preserve"> Poprawa infrastruktury rowerowej na terenie powiatu żnińskiego – budowa drogi dla rowerów w ciągu drogi powiatowej nr 2335C Gąsawa- Bożejewice na odcinku Gąsawa- Biskupin – etap I</w:t>
            </w:r>
          </w:p>
          <w:p w14:paraId="5ECE8E03" w14:textId="77777777" w:rsidR="009715B7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( </w:t>
            </w:r>
            <w:r w:rsidRPr="00810E90">
              <w:rPr>
                <w:rFonts w:cstheme="minorHAnsi"/>
                <w:sz w:val="20"/>
                <w:szCs w:val="20"/>
                <w:u w:val="single"/>
              </w:rPr>
              <w:t xml:space="preserve">+ 25 000,00 zł </w:t>
            </w:r>
            <w:r w:rsidRPr="00810E90">
              <w:rPr>
                <w:rFonts w:cstheme="minorHAnsi"/>
                <w:sz w:val="20"/>
                <w:szCs w:val="20"/>
              </w:rPr>
              <w:t>) - zmiany wynikają z przedłożonej przez Wykonawcę kalkulacji, dotyczącej realizacji niniejszego zadania zgodnie z nową dokumentacją projektową oraz pracami dodatkowymi.</w:t>
            </w:r>
          </w:p>
          <w:p w14:paraId="352AE840" w14:textId="77777777" w:rsidR="009715B7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>(- 283 997,00 zł</w:t>
            </w:r>
            <w:r w:rsidRPr="00810E90">
              <w:rPr>
                <w:rFonts w:cstheme="minorHAnsi"/>
                <w:sz w:val="20"/>
                <w:szCs w:val="20"/>
              </w:rPr>
              <w:t xml:space="preserve"> ) - zmiany wynikają z faktu, iż z przyczyn niezależnych od jednostki Wykonawca niniejszego zadnia nie mógł w okresie wynikającym z umowy wykonać </w:t>
            </w:r>
            <w:r w:rsidRPr="00810E90">
              <w:rPr>
                <w:rFonts w:cstheme="minorHAnsi"/>
                <w:sz w:val="20"/>
                <w:szCs w:val="20"/>
              </w:rPr>
              <w:lastRenderedPageBreak/>
              <w:t>zadania. Powyższa sytuacja jest skutkiem sporu dotyczącego własności nieruchomości gruntowych.</w:t>
            </w:r>
          </w:p>
          <w:p w14:paraId="4A1CACF3" w14:textId="77777777" w:rsidR="009715B7" w:rsidRPr="003A610E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  <w:u w:val="single"/>
              </w:rPr>
            </w:pPr>
            <w:r w:rsidRPr="003A610E">
              <w:rPr>
                <w:rFonts w:cstheme="minorHAnsi"/>
                <w:sz w:val="20"/>
                <w:szCs w:val="20"/>
                <w:u w:val="single"/>
              </w:rPr>
              <w:t>WARTOŚC ZADANIA PO ZMIANIE: 34 926,00 zł</w:t>
            </w:r>
          </w:p>
          <w:p w14:paraId="4AA03431" w14:textId="725DD844" w:rsidR="00E220BB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Zmiany w planie wydatków dokonano na podstawie pisma z Urzędu Marszałkowskiego Województwa Kujawsko Pomorskiego – Departament Wdrażania Funduszy Europejskich dla Kujaw i Pomorza Nr WR-VI-D.433.5.6.2024 z dnia 2 grudnia 2025 roku oraz zgodnie z wnioskiem Dyrektora Zarządu Dróg Powiatowych w Żninie z siedzibą w Podgórzynie.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DA25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XIII / 89/2025</w:t>
            </w:r>
          </w:p>
          <w:p w14:paraId="0E7C8D48" w14:textId="5F2A7FAD" w:rsidR="00E220BB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22.12.2025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A540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34 926,00</w:t>
            </w:r>
          </w:p>
          <w:p w14:paraId="405A5AC7" w14:textId="3F1AC059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</w:tc>
      </w:tr>
      <w:tr w:rsidR="00B97255" w:rsidRPr="00810E90" w14:paraId="5BF48987" w14:textId="65596CE4" w:rsidTr="00E220BB">
        <w:trPr>
          <w:trHeight w:val="155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E19B" w14:textId="52568E50" w:rsidR="00E220BB" w:rsidRPr="00810E90" w:rsidRDefault="00392369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>DZIAŁ 700</w:t>
            </w: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 xml:space="preserve"> GOSPODARKA MIESZKANIOWA</w:t>
            </w:r>
          </w:p>
          <w:p w14:paraId="4EDFF1EC" w14:textId="23DE18E4" w:rsidR="00372439" w:rsidRPr="00810E90" w:rsidRDefault="00392369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 xml:space="preserve">ROZDZIAŁ 70005 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>GOSPODARKA GRUNTAMI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                               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I NIERUCHOMOŚCIAMI</w:t>
            </w:r>
          </w:p>
          <w:p w14:paraId="59FCEBD2" w14:textId="77777777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 xml:space="preserve">PROJEKT: ODNOWA OTWARTEGO TERENU REKREACJI DLA MIESZKAŃCÓW  JANOWCA WIELKOPOLSKIEGO  </w:t>
            </w:r>
          </w:p>
          <w:p w14:paraId="04116AFF" w14:textId="77777777" w:rsidR="00392369" w:rsidRDefault="00392369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sz w:val="20"/>
                <w:szCs w:val="20"/>
              </w:rPr>
            </w:pPr>
          </w:p>
          <w:p w14:paraId="56EFC26F" w14:textId="1B50C139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Program: Fundusze Europejskie dla Kujaw i Pomorza 2021-2027, Priorytet: FUNDUSZE EUROPEJSKIE NA WZMACNIANIE POTENCJAŁÓW ENDOGENICZNYCH REGIONU, DZIAŁANIE: ODNOWA PRZESTRZENI PUBLICZNYCH OPPT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12C9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1 268 884,00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3DDA" w14:textId="12AA3324" w:rsidR="00372439" w:rsidRPr="00810E90" w:rsidRDefault="00A950DF" w:rsidP="003A610E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1. </w:t>
            </w:r>
            <w:r w:rsidR="00372439" w:rsidRPr="00810E90">
              <w:rPr>
                <w:rFonts w:cstheme="minorHAnsi"/>
                <w:sz w:val="20"/>
                <w:szCs w:val="20"/>
              </w:rPr>
              <w:t xml:space="preserve">W celu realizacji wymogów promocyjnych w projekcie „Odnowa otwartego terenu rekreacji dla mieszkańców Janowca Wielkopolskiego” współfinansowanego ze środków EFRR na podstawie umowy nr UM_WR.431.3.179.2024 zwiększono plan finansowy w paragrafach 4307 + 420,00 zł  i 4309 + 81,00 zł  w tym wkład własny + 31,00 zł. Środki na ten cel przesunięto z paragrafu 4177 – 420,00 zł i 4179 – 81,00 zł </w:t>
            </w:r>
            <w:r w:rsidR="00CF0FB9" w:rsidRPr="00810E90">
              <w:rPr>
                <w:rFonts w:cstheme="minorHAnsi"/>
                <w:sz w:val="20"/>
                <w:szCs w:val="20"/>
              </w:rPr>
              <w:t xml:space="preserve"> w tym </w:t>
            </w:r>
            <w:r w:rsidR="00372439" w:rsidRPr="00810E90">
              <w:rPr>
                <w:rFonts w:cstheme="minorHAnsi"/>
                <w:sz w:val="20"/>
                <w:szCs w:val="20"/>
              </w:rPr>
              <w:t xml:space="preserve">wkład </w:t>
            </w:r>
            <w:r w:rsidR="00CF0FB9" w:rsidRPr="00810E90">
              <w:rPr>
                <w:rFonts w:cstheme="minorHAnsi"/>
                <w:sz w:val="20"/>
                <w:szCs w:val="20"/>
              </w:rPr>
              <w:t>-</w:t>
            </w:r>
            <w:r w:rsidR="00372439" w:rsidRPr="00810E90">
              <w:rPr>
                <w:rFonts w:cstheme="minorHAnsi"/>
                <w:sz w:val="20"/>
                <w:szCs w:val="20"/>
              </w:rPr>
              <w:t>31,00 zł .</w:t>
            </w:r>
          </w:p>
          <w:p w14:paraId="15581D9A" w14:textId="77777777" w:rsidR="00071ABA" w:rsidRPr="00810E90" w:rsidRDefault="00071ABA" w:rsidP="003A610E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714EF553" w14:textId="67AD18FE" w:rsidR="00A950DF" w:rsidRPr="00810E90" w:rsidRDefault="00A950DF" w:rsidP="003A610E">
            <w:pPr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2.</w:t>
            </w: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</w:rPr>
              <w:t>Zgodnie z wnioskiem Dyrektora Powiatowego Zespołu Oświaty w Żninie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</w:rPr>
              <w:t>dokonano zabezpieczenia planu wydatków inwestycyjnych w kwocie 792,00 zł  ( Dział 700, Rozdział 70005, § 6059 )</w:t>
            </w: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  <w:u w:val="single"/>
              </w:rPr>
              <w:t>WKŁAD WŁASNY</w:t>
            </w:r>
            <w:r w:rsidRPr="00810E90">
              <w:rPr>
                <w:rFonts w:cstheme="minorHAnsi"/>
                <w:sz w:val="20"/>
                <w:szCs w:val="20"/>
              </w:rPr>
              <w:t xml:space="preserve"> : PROJEKT : Odnowa otwartego terenu rekreacji dla mieszkańców Janowca Wielkopolskiego</w:t>
            </w:r>
          </w:p>
          <w:p w14:paraId="44A9DAE5" w14:textId="77777777" w:rsidR="00A950DF" w:rsidRPr="00810E90" w:rsidRDefault="00A950DF" w:rsidP="003A610E">
            <w:pPr>
              <w:spacing w:line="240" w:lineRule="auto"/>
              <w:jc w:val="both"/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  <w:t>W związku z prowadzonym postępowaniem o udzielenie zamówienia publicznego na zadanie: „</w:t>
            </w:r>
            <w:r w:rsidRPr="00810E90">
              <w:rPr>
                <w:rFonts w:cstheme="minorHAnsi"/>
                <w:sz w:val="20"/>
                <w:szCs w:val="20"/>
              </w:rPr>
              <w:t>Odnowa otwartego terenu rekreacji dla mieszkańców Janowca Wielkopolskiego</w:t>
            </w:r>
            <w:r w:rsidRPr="00810E90"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  <w:t xml:space="preserve"> ”dokonano zwiększenia planu wydatków inwestycyjnych. </w:t>
            </w:r>
          </w:p>
          <w:p w14:paraId="6E07D9E0" w14:textId="3859DE16" w:rsidR="005A153F" w:rsidRPr="00810E90" w:rsidRDefault="005A153F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3.</w:t>
            </w:r>
            <w:r w:rsidR="008C199B" w:rsidRPr="00810E90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>Zgodnie z wnioskiem Dyrektora Powiatowego Zespołu Oświaty w Żninie dokonano przeniesienia między paragrafami klasyfikacji budżetowej w dziale 700 Gospodarka mieszkaniowa:</w:t>
            </w:r>
          </w:p>
          <w:p w14:paraId="4F4DF070" w14:textId="5403179F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lastRenderedPageBreak/>
              <w:t xml:space="preserve">§ 4017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 xml:space="preserve">Wynagrodzenia osobowe pracowników </w:t>
            </w:r>
            <w:r w:rsidR="008C199B" w:rsidRPr="00810E90">
              <w:rPr>
                <w:rFonts w:eastAsia="Times New Roman" w:cstheme="minorHAnsi"/>
                <w:sz w:val="20"/>
                <w:szCs w:val="20"/>
              </w:rPr>
              <w:t xml:space="preserve"> 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15 236,00</w:t>
            </w:r>
            <w:r w:rsidR="008C199B"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172B8385" w14:textId="0F7475A6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§ 4019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Wynagrodzenia osobowe pracowników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             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 xml:space="preserve"> 2 916,00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 w tym wkład własny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1 123,00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7B614AC6" w14:textId="53920222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§ 4117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Składki na ubezpieczenia społeczne 2 580,00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 </w:t>
            </w:r>
          </w:p>
          <w:p w14:paraId="12C415C6" w14:textId="59B57226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§ 4119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Składki na ubezpieczenia społeczne 495,00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                    w tym wkład własny 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191,00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0783F6E5" w14:textId="48D7F18E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§ 4127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Składki na Fundusz Pracy oraz Fundusz Solidarnościowy 256,00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516F1E6A" w14:textId="7D7B0FC8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§ 4129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Składki na Fundusz Pracy oraz Fundusz Solidarnościowy 50,00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 w tym wkład własny </w:t>
            </w:r>
          </w:p>
          <w:p w14:paraId="167D637C" w14:textId="63EB0278" w:rsidR="005A153F" w:rsidRPr="00810E90" w:rsidRDefault="005A153F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19,00</w:t>
            </w:r>
            <w:r w:rsidR="00A42D04"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635E57F3" w14:textId="1A3CD6D3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§ 4177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Wynagrodzenia bezosobowe  -18 072,00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605F3370" w14:textId="1A1ABA19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§ 4179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Wynagrodzenia bezosobowe   -3 461,00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60675763" w14:textId="06DBA0C1" w:rsidR="005A153F" w:rsidRPr="00810E90" w:rsidRDefault="00A42D04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W tym wkład własny </w:t>
            </w: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 </w:t>
            </w:r>
            <w:r w:rsidR="005A153F" w:rsidRPr="00810E90">
              <w:rPr>
                <w:rFonts w:eastAsia="Times New Roman" w:cstheme="minorHAnsi"/>
                <w:sz w:val="20"/>
                <w:szCs w:val="20"/>
              </w:rPr>
              <w:t>- 1 333,00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180D5D93" w14:textId="630669D5" w:rsidR="005A153F" w:rsidRPr="00810E90" w:rsidRDefault="005A153F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W celu zapewnienia obsługi projektu: „Odnowa otwartego terenu rekreacji dla mieszkańców Janowca Wielkopolskiego” współfinansowanego ze środków EFRR na podstawie umowy  nr UM_WR.431.3.179.2024 dokonano zmiany planu finansowego kosztów pośrednich.</w:t>
            </w:r>
          </w:p>
          <w:p w14:paraId="48369768" w14:textId="433F5D7B" w:rsidR="00372439" w:rsidRPr="00810E90" w:rsidRDefault="00372439" w:rsidP="003A610E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4CA067DC" w14:textId="3585BFB0" w:rsidR="009715B7" w:rsidRPr="00810E90" w:rsidRDefault="008C199B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 w:rsidR="009715B7" w:rsidRPr="00810E90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9715B7" w:rsidRPr="00810E90">
              <w:rPr>
                <w:rFonts w:cstheme="minorHAnsi"/>
                <w:sz w:val="20"/>
                <w:szCs w:val="20"/>
              </w:rPr>
              <w:t xml:space="preserve"> Zgodnie z wnioskiem Powiatowego Zespołu Oświaty w Żninie wprowadzono zmianę planu wydatków w dziale 700 Gospodarka mieszkaniowa:</w:t>
            </w:r>
          </w:p>
          <w:p w14:paraId="40BD50FE" w14:textId="77777777" w:rsidR="009715B7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 xml:space="preserve">PROJEKT: ODNOWA OTWARTEGO TERENU REKREACJI DLA MIESZKAŃCÓW JANOWCA WIELKOPOLSKIEGO                              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>-1 247 958,00 zł</w:t>
            </w:r>
          </w:p>
          <w:p w14:paraId="110B82C7" w14:textId="6D8F1569" w:rsidR="008C199B" w:rsidRPr="00810E90" w:rsidRDefault="008C199B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ZMIANY :</w:t>
            </w:r>
          </w:p>
          <w:p w14:paraId="7136D874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4017  - 79,00 zł </w:t>
            </w:r>
          </w:p>
          <w:p w14:paraId="601AD83E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4019  - 15,00 zł  w  tym wkład własny – 6,00 zł </w:t>
            </w:r>
          </w:p>
          <w:p w14:paraId="00E6B757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4117 – 13,00 zł</w:t>
            </w:r>
          </w:p>
          <w:p w14:paraId="2E143EE7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4119 – 3,00 zł w tym wkład własny  - 1,00 zł </w:t>
            </w:r>
          </w:p>
          <w:p w14:paraId="59BDE388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4127 – 1,00 zł </w:t>
            </w:r>
          </w:p>
          <w:p w14:paraId="64CEC5E9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lastRenderedPageBreak/>
              <w:t xml:space="preserve">§ 4129 – 1,00 zł </w:t>
            </w:r>
          </w:p>
          <w:p w14:paraId="6B8B7A92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4177  - 3 293,00 zł</w:t>
            </w:r>
          </w:p>
          <w:p w14:paraId="60EA27B3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4179 – 626,00 zł w tym wkład własny – 241,00 zł </w:t>
            </w:r>
          </w:p>
          <w:p w14:paraId="1201F731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4307 – 172,00 zł</w:t>
            </w:r>
          </w:p>
          <w:p w14:paraId="7074BB42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4309 – 32,00 zł w tym wkład własny – 12,00 zł</w:t>
            </w:r>
          </w:p>
          <w:p w14:paraId="4940D67A" w14:textId="77777777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6057 -1 043 316,00 zł</w:t>
            </w:r>
          </w:p>
          <w:p w14:paraId="5770D7C4" w14:textId="1DDC84A8" w:rsidR="00425BA0" w:rsidRPr="00810E90" w:rsidRDefault="00425BA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6059 -200 407,00 zł w tym wkład własny -77 664,00</w:t>
            </w:r>
            <w:r w:rsidR="00715179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1E40DFF9" w14:textId="24979E83" w:rsidR="00E220BB" w:rsidRPr="00810E90" w:rsidRDefault="009715B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Zmian dokonano w związku ze zmianą harmonogramu realizacji projektu w 2025 roku co skutkuje brakiem realizacji projektu w obecnym roku budżetowym.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5B8F" w14:textId="77777777" w:rsidR="00E220BB" w:rsidRPr="00810E90" w:rsidRDefault="0037243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80 / 2025</w:t>
            </w:r>
          </w:p>
          <w:p w14:paraId="00D72BF9" w14:textId="77777777" w:rsidR="00372439" w:rsidRPr="00810E90" w:rsidRDefault="0037243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06.02.2025</w:t>
            </w:r>
          </w:p>
          <w:p w14:paraId="02DF0C98" w14:textId="77777777" w:rsidR="00A950DF" w:rsidRPr="00810E90" w:rsidRDefault="00A950DF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C90776D" w14:textId="77777777" w:rsidR="00A950DF" w:rsidRPr="00810E90" w:rsidRDefault="00A950DF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522DD15" w14:textId="77777777" w:rsidR="00A950DF" w:rsidRPr="00810E90" w:rsidRDefault="00A950DF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1EC241D" w14:textId="77777777" w:rsidR="00071ABA" w:rsidRPr="00810E90" w:rsidRDefault="00071ABA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AB805C8" w14:textId="3B2FC02C" w:rsidR="00A950DF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VII / 57 / 2025</w:t>
            </w:r>
          </w:p>
          <w:p w14:paraId="7EFEABED" w14:textId="77777777" w:rsidR="00071ABA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27.02.2025</w:t>
            </w:r>
          </w:p>
          <w:p w14:paraId="7DC8BB32" w14:textId="77777777" w:rsidR="00681A7B" w:rsidRPr="00810E90" w:rsidRDefault="00681A7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7D60ADA" w14:textId="77777777" w:rsidR="00681A7B" w:rsidRPr="00810E90" w:rsidRDefault="00681A7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46B350A" w14:textId="77777777" w:rsidR="00681A7B" w:rsidRPr="00810E90" w:rsidRDefault="00681A7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BAD708D" w14:textId="77777777" w:rsidR="00681A7B" w:rsidRPr="00810E90" w:rsidRDefault="00681A7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49FF222" w14:textId="77777777" w:rsidR="005A153F" w:rsidRPr="00810E90" w:rsidRDefault="005A153F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9D14885" w14:textId="601F1CC7" w:rsidR="00681A7B" w:rsidRPr="00810E90" w:rsidRDefault="00681A7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112 / 2025</w:t>
            </w:r>
          </w:p>
          <w:p w14:paraId="16093F3C" w14:textId="77777777" w:rsidR="00681A7B" w:rsidRPr="00810E90" w:rsidRDefault="00681A7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12.05.2025</w:t>
            </w:r>
          </w:p>
          <w:p w14:paraId="4EE3F1FE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705C49F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4272A43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DDE635A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A43884D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F39D501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50E2DCC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FE57C6C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E563AF6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24334D7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E7151BA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548631E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467DA62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CC38B57" w14:textId="77777777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98B8174" w14:textId="77777777" w:rsidR="00715179" w:rsidRPr="00810E90" w:rsidRDefault="00715179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42D2CD7" w14:textId="613E9949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XIII / 89/2025</w:t>
            </w:r>
          </w:p>
          <w:p w14:paraId="79413270" w14:textId="641E241F" w:rsidR="009715B7" w:rsidRPr="00810E90" w:rsidRDefault="009715B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22.12.2025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804B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21 718,00</w:t>
            </w:r>
          </w:p>
          <w:p w14:paraId="32B3568C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</w:tc>
      </w:tr>
      <w:tr w:rsidR="00B97255" w:rsidRPr="00810E90" w14:paraId="67895D79" w14:textId="250C0C08" w:rsidTr="00E220BB">
        <w:trPr>
          <w:trHeight w:val="181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D815" w14:textId="7ADE0C7A" w:rsidR="00E220BB" w:rsidRPr="00810E90" w:rsidRDefault="00392369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lastRenderedPageBreak/>
              <w:t xml:space="preserve">DZIAŁ 720 INFORMATYKA </w:t>
            </w:r>
          </w:p>
          <w:p w14:paraId="243224C8" w14:textId="740B69BD" w:rsidR="00F04BC0" w:rsidRPr="00810E90" w:rsidRDefault="00392369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 xml:space="preserve">ROZDZIAŁ 72095 POZOSTAŁA DZIAŁALNOŚĆ </w:t>
            </w:r>
          </w:p>
          <w:p w14:paraId="520A87E0" w14:textId="77777777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>PROJEKT: WZMOCNIENIE  CYBERBEZPIECZEŃSTWA  W  POWIECIE  ŻNIŃSKIM</w:t>
            </w:r>
            <w:r w:rsidRPr="00810E90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2EE11EB5" w14:textId="77777777" w:rsidR="00392369" w:rsidRDefault="00392369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</w:rPr>
            </w:pPr>
          </w:p>
          <w:p w14:paraId="790B8BF1" w14:textId="2B427076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Program: Fundusze Europejskie na Rozwój Cyfrowy, Priorytet: II Zaawansowane usługi cyfrowe, Działanie: 2.2. Wzmocnienie krajowego systemu </w:t>
            </w:r>
            <w:proofErr w:type="spellStart"/>
            <w:r w:rsidRPr="00810E90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810E90">
              <w:rPr>
                <w:rFonts w:cstheme="minorHAnsi"/>
                <w:sz w:val="20"/>
                <w:szCs w:val="20"/>
              </w:rPr>
              <w:t xml:space="preserve">    </w:t>
            </w:r>
          </w:p>
          <w:p w14:paraId="4B048826" w14:textId="77777777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ED5A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358 337,00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C794" w14:textId="4EB76CCA" w:rsidR="009A76B3" w:rsidRPr="00810E90" w:rsidRDefault="00071ABA" w:rsidP="003A610E">
            <w:pPr>
              <w:spacing w:line="24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1</w:t>
            </w:r>
            <w:r w:rsidR="00F04BC0"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.</w:t>
            </w:r>
            <w:r w:rsidR="00F04BC0" w:rsidRPr="00810E90">
              <w:rPr>
                <w:rFonts w:eastAsia="Times New Roman" w:cstheme="minorHAnsi"/>
                <w:sz w:val="20"/>
                <w:szCs w:val="20"/>
              </w:rPr>
              <w:t xml:space="preserve"> Zgodnie z wnioskiem Kierownika Wydziału  Promocji i Rozwoju Lokalnego </w:t>
            </w:r>
            <w:r w:rsidR="00F04BC0" w:rsidRPr="00810E90">
              <w:rPr>
                <w:rFonts w:eastAsia="Calibri" w:cstheme="minorHAnsi"/>
                <w:sz w:val="20"/>
                <w:szCs w:val="20"/>
              </w:rPr>
              <w:t>dokonano zmian w budżecie Powiatu Żnińskiego na 2025 rok, które obejmują wprowadzenie zwiększenia planu wydatków inwestycyjnych w kwocie 2.214,00 zł</w:t>
            </w:r>
            <w:r w:rsidR="009A76B3" w:rsidRPr="00810E90">
              <w:rPr>
                <w:rFonts w:eastAsia="Calibri" w:cstheme="minorHAnsi"/>
                <w:sz w:val="20"/>
                <w:szCs w:val="20"/>
              </w:rPr>
              <w:t>:</w:t>
            </w:r>
            <w:r w:rsidR="00F04BC0" w:rsidRPr="00810E90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B9E541C" w14:textId="0C34BC41" w:rsidR="00F04BC0" w:rsidRPr="00810E90" w:rsidRDefault="00F04BC0" w:rsidP="003A610E">
            <w:pPr>
              <w:spacing w:line="24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810E90">
              <w:rPr>
                <w:rFonts w:eastAsia="Calibri" w:cstheme="minorHAnsi"/>
                <w:sz w:val="20"/>
                <w:szCs w:val="20"/>
              </w:rPr>
              <w:t xml:space="preserve">( § 6067 </w:t>
            </w:r>
            <w:r w:rsidRPr="00810E90">
              <w:rPr>
                <w:rFonts w:cstheme="minorHAnsi"/>
                <w:sz w:val="20"/>
                <w:szCs w:val="20"/>
              </w:rPr>
              <w:t xml:space="preserve">+ 1 816,00 zł , § 6069 398,00 zł - Zakup systemów i urządzeń podnoszących bezpieczeństwo informacji w Starostwie Powiatowym                     w Żninie oraz w sześciu jednostkach organizacyjnych Powiatu Żnińskiego celem zwiększenia poziomu </w:t>
            </w:r>
            <w:proofErr w:type="spellStart"/>
            <w:r w:rsidRPr="00810E90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</w:p>
          <w:p w14:paraId="740D7DF3" w14:textId="77777777" w:rsidR="00F04BC0" w:rsidRPr="00810E90" w:rsidRDefault="00F04BC0" w:rsidP="003A610E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bookmarkStart w:id="0" w:name="_Hlk95823442"/>
            <w:r w:rsidRPr="00810E90">
              <w:rPr>
                <w:rFonts w:cstheme="minorHAnsi"/>
                <w:sz w:val="20"/>
                <w:szCs w:val="20"/>
              </w:rPr>
              <w:t>W związku z niewykorzystaniem środków finansowych w 2024 roku w ramach projektu:</w:t>
            </w:r>
            <w:r w:rsidRPr="00810E90">
              <w:rPr>
                <w:rFonts w:cstheme="minorHAnsi"/>
                <w:sz w:val="20"/>
                <w:szCs w:val="20"/>
                <w:lang w:val="de-DE"/>
              </w:rPr>
              <w:t xml:space="preserve">                                </w:t>
            </w:r>
            <w:r w:rsidRPr="00810E90">
              <w:rPr>
                <w:rFonts w:cstheme="minorHAnsi"/>
                <w:sz w:val="20"/>
                <w:szCs w:val="20"/>
              </w:rPr>
              <w:t xml:space="preserve">WZMOCNIENIE  CYBERBEZPIECZEŃSTWA  W  POWIECIE  ŻNIŃSKIM  wprowadzono  zwiększenie planu  wydatków na 2025 rok. </w:t>
            </w:r>
          </w:p>
          <w:bookmarkEnd w:id="0"/>
          <w:p w14:paraId="44A5D3EE" w14:textId="77777777" w:rsidR="00F04BC0" w:rsidRPr="00810E90" w:rsidRDefault="00F04BC0" w:rsidP="003A610E">
            <w:pPr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Niniejsze  środki  na dzień  31.12.2024 roku  nie zostały wykorzystane z uwagi na powstałe w 2024 roku oszczędności zakupowe. </w:t>
            </w:r>
          </w:p>
          <w:p w14:paraId="0D72972D" w14:textId="7DC7C0DB" w:rsidR="00525241" w:rsidRPr="00810E90" w:rsidRDefault="0052524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2.</w:t>
            </w:r>
            <w:r w:rsidRPr="00810E90">
              <w:rPr>
                <w:rFonts w:cstheme="minorHAnsi"/>
                <w:sz w:val="20"/>
                <w:szCs w:val="20"/>
              </w:rPr>
              <w:t xml:space="preserve"> Wprowadzono zmiany w planie wydatków na 2025 rok, które dotyczą przeniesienia między paragrafami klasyfikacji budżetowej w dziale 720 Informatyka w ramach WYDATKÓW NA </w:t>
            </w:r>
            <w:r w:rsidRPr="00810E90">
              <w:rPr>
                <w:rFonts w:cstheme="minorHAnsi"/>
                <w:sz w:val="20"/>
                <w:szCs w:val="20"/>
              </w:rPr>
              <w:lastRenderedPageBreak/>
              <w:t>FINANSOWANIE PROGRAMÓW I PROJEKTÓW REALIZOWANYCH ZE ŚRODKÓW Z BUDŻETU UNII EUROPEJSKIEJ</w:t>
            </w:r>
            <w:r w:rsidR="009A76B3" w:rsidRPr="00810E90">
              <w:rPr>
                <w:rFonts w:cstheme="minorHAnsi"/>
                <w:sz w:val="20"/>
                <w:szCs w:val="20"/>
              </w:rPr>
              <w:t>:</w:t>
            </w:r>
            <w:r w:rsidRPr="00810E9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7A7CF7A" w14:textId="03981E1C" w:rsidR="00525241" w:rsidRPr="00810E90" w:rsidRDefault="009A76B3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>-</w:t>
            </w:r>
            <w:r w:rsidR="00525241" w:rsidRPr="00810E90">
              <w:rPr>
                <w:rFonts w:cstheme="minorHAnsi"/>
                <w:sz w:val="20"/>
                <w:szCs w:val="20"/>
                <w:u w:val="single"/>
              </w:rPr>
              <w:t xml:space="preserve"> STAROSTWO POWIATOWE W ŻNINIE:</w:t>
            </w:r>
          </w:p>
          <w:p w14:paraId="1BCF40DB" w14:textId="77777777" w:rsidR="00525241" w:rsidRPr="00810E90" w:rsidRDefault="0052524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</w:rPr>
              <w:t>§ 4217 Zakup materiałów i wyposażenia           + 0,26 zł</w:t>
            </w:r>
          </w:p>
          <w:p w14:paraId="78F7DA9C" w14:textId="404B701B" w:rsidR="00525241" w:rsidRPr="00810E90" w:rsidRDefault="0052524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4219 Zakup materiałów i wyposażenia           - 0,26 z</w:t>
            </w:r>
            <w:r w:rsidR="009A76B3" w:rsidRPr="00810E90">
              <w:rPr>
                <w:rFonts w:cstheme="minorHAnsi"/>
                <w:sz w:val="20"/>
                <w:szCs w:val="20"/>
              </w:rPr>
              <w:t>ł</w:t>
            </w:r>
          </w:p>
          <w:p w14:paraId="5B31BA1A" w14:textId="166349B2" w:rsidR="009A76B3" w:rsidRPr="003A610E" w:rsidRDefault="003A610E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3A610E">
              <w:rPr>
                <w:rFonts w:cstheme="minorHAnsi"/>
                <w:sz w:val="20"/>
                <w:szCs w:val="20"/>
              </w:rPr>
              <w:t xml:space="preserve">ZADANIE INWESTYCYJNE : ZAKUP SYSTEMÓW </w:t>
            </w:r>
            <w:r>
              <w:rPr>
                <w:rFonts w:cstheme="minorHAnsi"/>
                <w:sz w:val="20"/>
                <w:szCs w:val="20"/>
              </w:rPr>
              <w:t xml:space="preserve">                    </w:t>
            </w:r>
            <w:r w:rsidRPr="003A610E">
              <w:rPr>
                <w:rFonts w:cstheme="minorHAnsi"/>
                <w:sz w:val="20"/>
                <w:szCs w:val="20"/>
              </w:rPr>
              <w:t xml:space="preserve">I URZĄDZEŃ PODNOSZĄCYCH BEZPIECZEŃSTWO INFORMACJI W STAROSTWIE POWIATOWYM W ŻNINIE ORAZ W SZEŚCIU JEDNOSTKACH ORGANIZACYJNYCH POWIATU ŻNIŃSKIEGO CELEM ZWIĘKSZENIA POZIOMU CYBERBEZPIECZEŃSTWA  </w:t>
            </w:r>
          </w:p>
          <w:p w14:paraId="578A96B2" w14:textId="37DFB330" w:rsidR="00525241" w:rsidRPr="00810E90" w:rsidRDefault="0052524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6067 Wydatki na zakupy inwestycyjne jednostek budżetowych  </w:t>
            </w:r>
            <w:r w:rsidR="009A76B3" w:rsidRPr="00810E90">
              <w:rPr>
                <w:rFonts w:cstheme="minorHAnsi"/>
                <w:sz w:val="20"/>
                <w:szCs w:val="20"/>
              </w:rPr>
              <w:t xml:space="preserve">- </w:t>
            </w:r>
            <w:r w:rsidRPr="00810E90">
              <w:rPr>
                <w:rFonts w:cstheme="minorHAnsi"/>
                <w:sz w:val="20"/>
                <w:szCs w:val="20"/>
              </w:rPr>
              <w:t xml:space="preserve"> 0,42 zł</w:t>
            </w:r>
          </w:p>
          <w:p w14:paraId="707F4390" w14:textId="21A8BC0C" w:rsidR="00E220BB" w:rsidRPr="00810E90" w:rsidRDefault="0052524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6069 Wydatki na zakupy inwestycyjne jednostek budżetowych  </w:t>
            </w:r>
            <w:r w:rsidR="009A76B3" w:rsidRPr="00810E90">
              <w:rPr>
                <w:rFonts w:cstheme="minorHAnsi"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</w:rPr>
              <w:t>0,42 zł</w:t>
            </w:r>
            <w:r w:rsidR="009A76B3" w:rsidRPr="00810E9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35A8" w14:textId="77777777" w:rsidR="00071ABA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VII / 57 / 2025</w:t>
            </w:r>
          </w:p>
          <w:p w14:paraId="6DA5616B" w14:textId="77777777" w:rsidR="00E220BB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27.02.2025</w:t>
            </w:r>
          </w:p>
          <w:p w14:paraId="50BEABCA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FB45DBA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F964203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3E3D47B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84B7A13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7447732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EB8EF13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8F6097A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9576088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D22C907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D5B6C1C" w14:textId="77777777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138 / 2025</w:t>
            </w:r>
          </w:p>
          <w:p w14:paraId="04E4C557" w14:textId="622B2BC3" w:rsidR="00525241" w:rsidRPr="00810E90" w:rsidRDefault="0052524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20.08.2025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F4F3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360 551,00</w:t>
            </w:r>
          </w:p>
          <w:p w14:paraId="5A365A35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97255" w:rsidRPr="00810E90" w14:paraId="3C144605" w14:textId="77777777" w:rsidTr="00E220BB">
        <w:trPr>
          <w:trHeight w:val="181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BC2A" w14:textId="5A330D61" w:rsidR="00197490" w:rsidRPr="00810E90" w:rsidRDefault="00392369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DZIAŁ 750  ADMINISTRACJA PUBLICZNA</w:t>
            </w:r>
          </w:p>
          <w:p w14:paraId="0A85C0A1" w14:textId="1417B614" w:rsidR="00063B03" w:rsidRPr="00810E90" w:rsidRDefault="00392369" w:rsidP="003A610E">
            <w:pPr>
              <w:spacing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ROZDZIAŁ  </w:t>
            </w: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75095  POZOSTAŁA DZIAŁALNOŚĆ</w:t>
            </w:r>
          </w:p>
          <w:p w14:paraId="5AE09EE2" w14:textId="7A5334A8" w:rsidR="00063B03" w:rsidRPr="00810E90" w:rsidRDefault="00197490" w:rsidP="003A610E">
            <w:pPr>
              <w:spacing w:line="240" w:lineRule="auto"/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PROJEKT: </w:t>
            </w:r>
            <w:r w:rsidRPr="00810E90"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  <w:t xml:space="preserve">POPRAWA WARUNKÓW PRACY I ELIMINACJA ZDROWOTNYCH CZYNNIKÓW RYZYKA W STAROSTWIE POWIATOWYM W ŻNINIE ORAZ </w:t>
            </w:r>
            <w:r w:rsidR="00063B03" w:rsidRPr="00810E90"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  <w:t xml:space="preserve">         </w:t>
            </w:r>
            <w:r w:rsidRPr="00810E90"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  <w:t xml:space="preserve">W POWIATOWYM URZĘDZIE PRACY W ŻNINIE </w:t>
            </w:r>
            <w:r w:rsidR="00063B03" w:rsidRPr="00810E90"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  <w:t>–</w:t>
            </w:r>
            <w:r w:rsidRPr="00810E90"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4790AD5D" w14:textId="6CB0CEC1" w:rsidR="00197490" w:rsidRPr="00392369" w:rsidRDefault="00197490" w:rsidP="003A610E">
            <w:pPr>
              <w:spacing w:line="240" w:lineRule="auto"/>
              <w:rPr>
                <w:rFonts w:cstheme="minorHAnsi"/>
                <w:i/>
                <w:iCs/>
                <w:sz w:val="20"/>
                <w:szCs w:val="20"/>
                <w:u w:val="single"/>
                <w:lang w:eastAsia="en-US"/>
              </w:rPr>
            </w:pPr>
            <w:r w:rsidRPr="00392369">
              <w:rPr>
                <w:rFonts w:eastAsia="Times New Roman" w:cstheme="minorHAnsi"/>
                <w:sz w:val="20"/>
                <w:szCs w:val="20"/>
              </w:rPr>
              <w:t>Projekt realizowany w ramach programu Fundusze Europejskie dla Kujaw  i Pomorza 2021 – 2027 , Priorytet 8 Fundusze europejskie na wsparcie w obszarze rynku pracy, edukacji  i włączenia społecznego, Działanie 08.08 Wsparcie w obszarze zdrowia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B163" w14:textId="70CEF7FE" w:rsidR="00197490" w:rsidRPr="00810E90" w:rsidRDefault="0019749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0CA2" w14:textId="77777777" w:rsidR="00B23CA2" w:rsidRPr="00810E90" w:rsidRDefault="00197490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1.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 </w:t>
            </w:r>
            <w:r w:rsidRPr="00810E90">
              <w:rPr>
                <w:rFonts w:eastAsia="Times New Roman" w:cstheme="minorHAnsi"/>
                <w:iCs/>
                <w:sz w:val="20"/>
                <w:szCs w:val="20"/>
              </w:rPr>
              <w:t xml:space="preserve">Zgodnie z wnioskiem  Sekretarza Powiatu  wprowadzono  </w:t>
            </w:r>
            <w:r w:rsidRPr="00810E90">
              <w:rPr>
                <w:rFonts w:cstheme="minorHAnsi"/>
                <w:sz w:val="20"/>
                <w:szCs w:val="20"/>
              </w:rPr>
              <w:t xml:space="preserve">plan  wydatków w łącznej  kwocie  185.255,00 zł : </w:t>
            </w:r>
          </w:p>
          <w:p w14:paraId="2D097410" w14:textId="443B28B2" w:rsidR="00197490" w:rsidRPr="00810E90" w:rsidRDefault="00197490" w:rsidP="003A610E">
            <w:pPr>
              <w:spacing w:line="240" w:lineRule="auto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sz w:val="20"/>
                <w:szCs w:val="20"/>
              </w:rPr>
              <w:t>JEDNOSTKA : STAROSTWO  POWIATOWE W ŻNINIE :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>80 785,00 zł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</w:rPr>
              <w:t>w tym WKŁAD WŁASNY 8.079,00 zł</w:t>
            </w:r>
          </w:p>
          <w:p w14:paraId="5EB6617A" w14:textId="77777777" w:rsidR="00197490" w:rsidRPr="00810E90" w:rsidRDefault="00197490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JEDNOSTKA : POWIATOWY  URZĄD  PRACY  W  ŻNINIE: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>104 470,00 zł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Pr="00810E90">
              <w:rPr>
                <w:rFonts w:cstheme="minorHAnsi"/>
                <w:sz w:val="20"/>
                <w:szCs w:val="20"/>
              </w:rPr>
              <w:t>w tym WKŁAD WŁASNY 10.447,00 zł</w:t>
            </w:r>
          </w:p>
          <w:p w14:paraId="15C67318" w14:textId="77777777" w:rsidR="00197490" w:rsidRPr="00810E90" w:rsidRDefault="00197490" w:rsidP="003A610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793A172A" w14:textId="77777777" w:rsidR="00197490" w:rsidRPr="00810E90" w:rsidRDefault="00197490" w:rsidP="003A610E">
            <w:pPr>
              <w:spacing w:after="0" w:line="240" w:lineRule="auto"/>
              <w:rPr>
                <w:rFonts w:eastAsia="Times New Roman" w:cstheme="minorHAnsi"/>
                <w:bCs/>
                <w:iCs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W</w:t>
            </w:r>
            <w:r w:rsidRPr="00810E90">
              <w:rPr>
                <w:rFonts w:eastAsia="Times New Roman" w:cstheme="minorHAnsi"/>
                <w:bCs/>
                <w:iCs/>
                <w:sz w:val="20"/>
                <w:szCs w:val="20"/>
              </w:rPr>
              <w:t>prowadzono plan wydatków na 2025 rok na podstawie akceptacji  przez Urząd Marszałkowski Województwa Kujawsko-Pomorskiego w Toruniu zmienionego wniosku o dofinansowanie projektu,   w tym zagospodarowanie oszczędności powstałych w 2024 roku i przeznaczenie ich w 2025 roku na działania rehabilitacyjne dla pracowników. Termin projektu został wydłużony do 30.06.2025 roku.</w:t>
            </w:r>
          </w:p>
          <w:p w14:paraId="74F7D108" w14:textId="77777777" w:rsidR="00B23CA2" w:rsidRPr="00810E90" w:rsidRDefault="00B23CA2" w:rsidP="003A610E">
            <w:pPr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794E11EE" w14:textId="086F389F" w:rsidR="00F055ED" w:rsidRPr="00810E90" w:rsidRDefault="00B23CA2" w:rsidP="003A610E">
            <w:pPr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lastRenderedPageBreak/>
              <w:t>2.</w:t>
            </w:r>
            <w:r w:rsidRPr="00810E90">
              <w:rPr>
                <w:rFonts w:cstheme="minorHAnsi"/>
                <w:sz w:val="20"/>
                <w:szCs w:val="20"/>
              </w:rPr>
              <w:t xml:space="preserve"> </w:t>
            </w:r>
            <w:r w:rsidR="00F055ED" w:rsidRPr="00810E90">
              <w:rPr>
                <w:rFonts w:cstheme="minorHAnsi"/>
                <w:iCs/>
                <w:sz w:val="20"/>
                <w:szCs w:val="20"/>
              </w:rPr>
              <w:t xml:space="preserve">Wprowadzono  zmianę  </w:t>
            </w:r>
            <w:r w:rsidR="00F055ED" w:rsidRPr="00810E90">
              <w:rPr>
                <w:rFonts w:cstheme="minorHAnsi"/>
                <w:sz w:val="20"/>
                <w:szCs w:val="20"/>
              </w:rPr>
              <w:t>planu  wydatków, która obejmuje przeniesienie między zadaniami w § 4289 PROJEKTU</w:t>
            </w:r>
            <w:r w:rsidRPr="00810E90">
              <w:rPr>
                <w:rFonts w:cstheme="minorHAnsi"/>
                <w:sz w:val="20"/>
                <w:szCs w:val="20"/>
              </w:rPr>
              <w:t>.</w:t>
            </w:r>
          </w:p>
          <w:p w14:paraId="6AD5E5DE" w14:textId="14AA704E" w:rsidR="00B23CA2" w:rsidRPr="00810E90" w:rsidRDefault="00B23CA2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JEDNOSTKA : STAROSTWO  POWIATOWE W ŻNINIE :</w:t>
            </w:r>
          </w:p>
          <w:p w14:paraId="4312E18E" w14:textId="509A3592" w:rsidR="00F055ED" w:rsidRPr="003A610E" w:rsidRDefault="00B23CA2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3A610E">
              <w:rPr>
                <w:rFonts w:cstheme="minorHAnsi"/>
                <w:sz w:val="20"/>
                <w:szCs w:val="20"/>
              </w:rPr>
              <w:t xml:space="preserve">§ </w:t>
            </w:r>
            <w:r w:rsidR="00F055ED" w:rsidRPr="003A610E">
              <w:rPr>
                <w:rFonts w:cstheme="minorHAnsi"/>
                <w:sz w:val="20"/>
                <w:szCs w:val="20"/>
              </w:rPr>
              <w:t>4289</w:t>
            </w:r>
            <w:r w:rsidRPr="003A610E">
              <w:rPr>
                <w:rFonts w:cstheme="minorHAnsi"/>
                <w:sz w:val="20"/>
                <w:szCs w:val="20"/>
              </w:rPr>
              <w:t xml:space="preserve">  </w:t>
            </w:r>
            <w:r w:rsidR="001A47FB" w:rsidRPr="003A610E">
              <w:rPr>
                <w:rFonts w:cstheme="minorHAnsi"/>
                <w:sz w:val="20"/>
                <w:szCs w:val="20"/>
              </w:rPr>
              <w:t xml:space="preserve"> </w:t>
            </w:r>
            <w:r w:rsidRPr="003A610E">
              <w:rPr>
                <w:rFonts w:cstheme="minorHAnsi"/>
                <w:sz w:val="20"/>
                <w:szCs w:val="20"/>
              </w:rPr>
              <w:t>( 1,00 zł ) PROJEKT</w:t>
            </w:r>
          </w:p>
          <w:p w14:paraId="6718AC46" w14:textId="0FB29210" w:rsidR="00F055ED" w:rsidRPr="003A610E" w:rsidRDefault="001A47FB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3A610E">
              <w:rPr>
                <w:rFonts w:cstheme="minorHAnsi"/>
                <w:sz w:val="20"/>
                <w:szCs w:val="20"/>
              </w:rPr>
              <w:t xml:space="preserve">§ 4289   </w:t>
            </w:r>
            <w:r w:rsidR="00F055ED" w:rsidRPr="003A610E">
              <w:rPr>
                <w:rFonts w:cstheme="minorHAnsi"/>
                <w:sz w:val="20"/>
                <w:szCs w:val="20"/>
              </w:rPr>
              <w:t>(- 1,00 zł )</w:t>
            </w:r>
            <w:r w:rsidRPr="003A610E">
              <w:rPr>
                <w:rFonts w:cstheme="minorHAnsi"/>
                <w:sz w:val="20"/>
                <w:szCs w:val="20"/>
              </w:rPr>
              <w:t xml:space="preserve"> WKŁAD WŁASNY</w:t>
            </w:r>
          </w:p>
          <w:p w14:paraId="748CD7F1" w14:textId="77777777" w:rsidR="00F055ED" w:rsidRPr="00810E90" w:rsidRDefault="00F055ED" w:rsidP="003A610E">
            <w:pPr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 xml:space="preserve">WKŁAD WŁASNY DO PROJEKTU  po  powyższej zmianie wynosi   8.078,00 zł . </w:t>
            </w:r>
          </w:p>
          <w:p w14:paraId="6FC21009" w14:textId="0607B8FB" w:rsidR="003C2080" w:rsidRPr="00810E90" w:rsidRDefault="00B23CA2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3</w:t>
            </w:r>
            <w:r w:rsidR="003C2080"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.</w:t>
            </w:r>
            <w:r w:rsidR="003C2080" w:rsidRPr="00810E90">
              <w:rPr>
                <w:rFonts w:eastAsia="Times New Roman" w:cstheme="minorHAnsi"/>
                <w:sz w:val="20"/>
                <w:szCs w:val="20"/>
              </w:rPr>
              <w:t xml:space="preserve"> Zgodnie z wnioskiem Dyrektora Powiatowego Urzędu Pracy w Żninie oraz Koordynatora Projektu  POPRAWA WARUNKÓW PRACY I ELIMINACJA ZDROWOTNYCH CZYNNIKÓW RYZYKA W STAROSTWIE POWIATOWYM W ŻNINIE ORAZ W POWIATOWYM URZĘDZIE PRACY W ŻNINIE    dokonano poniższych zmian w planie wydatków w związku z zakończeniem jego realizacji w dniu 30.06.2025 roku: </w:t>
            </w:r>
          </w:p>
          <w:p w14:paraId="1BD871C9" w14:textId="17D76C0D" w:rsidR="00705C69" w:rsidRPr="00810E90" w:rsidRDefault="00705C69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- wprowadzono plan wydatków w § 2957 i § 2959 </w:t>
            </w:r>
            <w:r w:rsidR="001A47FB" w:rsidRPr="00810E90">
              <w:rPr>
                <w:rFonts w:eastAsia="Times New Roman" w:cstheme="minorHAnsi"/>
                <w:sz w:val="20"/>
                <w:szCs w:val="20"/>
              </w:rPr>
              <w:t xml:space="preserve">                       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>z uwagi na fakt , iż w terminie 30 dni kalendarzowych od zakończenia realizacji projektu nałożono obowiązek na Beneficjenta zwrotu niewykorzystanej części dofinansowania.</w:t>
            </w:r>
          </w:p>
          <w:p w14:paraId="1901E321" w14:textId="302B3083" w:rsidR="00396CE1" w:rsidRPr="00810E90" w:rsidRDefault="00396CE1" w:rsidP="003A610E">
            <w:pPr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>JEDNOSTKA : STAROSTWO  POWIATOWE W ŻNINIE :</w:t>
            </w:r>
            <w:r w:rsidR="00705C69" w:rsidRPr="00810E90">
              <w:rPr>
                <w:rFonts w:cstheme="minorHAnsi"/>
                <w:sz w:val="20"/>
                <w:szCs w:val="20"/>
                <w:u w:val="single"/>
              </w:rPr>
              <w:t xml:space="preserve">             + 79 700,00 zł </w:t>
            </w:r>
          </w:p>
          <w:p w14:paraId="7FF54DEE" w14:textId="77777777" w:rsidR="003C2080" w:rsidRPr="00810E90" w:rsidRDefault="003C208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- dokonano zmniejszenia planu celem dokonania rozliczenia zrealizowanych wydatków w ramach projektu przez jednostki w nim uczestniczące:</w:t>
            </w:r>
          </w:p>
          <w:p w14:paraId="4D5CF332" w14:textId="73B8CBA8" w:rsidR="003C2080" w:rsidRPr="003A610E" w:rsidRDefault="003C208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  <w:u w:val="single"/>
              </w:rPr>
            </w:pPr>
            <w:r w:rsidRPr="003A610E">
              <w:rPr>
                <w:rFonts w:eastAsia="Times New Roman" w:cstheme="minorHAnsi"/>
                <w:sz w:val="20"/>
                <w:szCs w:val="20"/>
                <w:u w:val="single"/>
              </w:rPr>
              <w:t>POWIATOWY URZĄD PRACY W ŻNINIE:</w:t>
            </w:r>
            <w:r w:rsidR="008142B0" w:rsidRPr="003A610E">
              <w:rPr>
                <w:rFonts w:eastAsia="Times New Roman" w:cstheme="minorHAnsi"/>
                <w:sz w:val="20"/>
                <w:szCs w:val="20"/>
                <w:u w:val="single"/>
              </w:rPr>
              <w:t xml:space="preserve"> </w:t>
            </w:r>
            <w:r w:rsidRPr="003A610E">
              <w:rPr>
                <w:rFonts w:eastAsia="Times New Roman" w:cstheme="minorHAnsi"/>
                <w:sz w:val="20"/>
                <w:szCs w:val="20"/>
                <w:u w:val="single"/>
              </w:rPr>
              <w:t xml:space="preserve"> </w:t>
            </w:r>
            <w:r w:rsidR="00396CE1" w:rsidRPr="003A610E">
              <w:rPr>
                <w:rFonts w:eastAsia="Times New Roman" w:cstheme="minorHAnsi"/>
                <w:sz w:val="20"/>
                <w:szCs w:val="20"/>
                <w:u w:val="single"/>
              </w:rPr>
              <w:t xml:space="preserve">- </w:t>
            </w:r>
            <w:r w:rsidRPr="003A610E">
              <w:rPr>
                <w:rFonts w:eastAsia="Times New Roman" w:cstheme="minorHAnsi"/>
                <w:sz w:val="20"/>
                <w:szCs w:val="20"/>
                <w:u w:val="single"/>
              </w:rPr>
              <w:t>85 218,00</w:t>
            </w:r>
            <w:r w:rsidR="008142B0" w:rsidRPr="003A610E">
              <w:rPr>
                <w:rFonts w:eastAsia="Times New Roman" w:cstheme="minorHAnsi"/>
                <w:sz w:val="20"/>
                <w:szCs w:val="20"/>
                <w:u w:val="single"/>
              </w:rPr>
              <w:t xml:space="preserve"> zł</w:t>
            </w:r>
          </w:p>
          <w:p w14:paraId="379AF6D5" w14:textId="7AB36976" w:rsidR="003C2080" w:rsidRPr="003A610E" w:rsidRDefault="003C2080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Times New Roman" w:cstheme="minorHAnsi"/>
                <w:sz w:val="20"/>
                <w:szCs w:val="20"/>
              </w:rPr>
            </w:pPr>
            <w:r w:rsidRPr="003A610E">
              <w:rPr>
                <w:rFonts w:eastAsia="Times New Roman" w:cstheme="minorHAnsi"/>
                <w:sz w:val="20"/>
                <w:szCs w:val="20"/>
                <w:u w:val="single"/>
              </w:rPr>
              <w:t>Z TEGO :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3A610E">
              <w:rPr>
                <w:rFonts w:eastAsia="Times New Roman" w:cstheme="minorHAnsi"/>
                <w:i/>
                <w:iCs/>
                <w:sz w:val="20"/>
                <w:szCs w:val="20"/>
              </w:rPr>
              <w:t>WKŁAD WŁASNY:  - 8 520,00</w:t>
            </w:r>
            <w:r w:rsidR="008142B0" w:rsidRPr="003A610E">
              <w:rPr>
                <w:rFonts w:eastAsia="Times New Roman" w:cstheme="minorHAnsi"/>
                <w:i/>
                <w:iCs/>
                <w:sz w:val="20"/>
                <w:szCs w:val="20"/>
              </w:rPr>
              <w:t xml:space="preserve"> zł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, </w:t>
            </w:r>
            <w:r w:rsidRPr="003A610E">
              <w:rPr>
                <w:rFonts w:eastAsia="Times New Roman" w:cstheme="minorHAnsi"/>
                <w:sz w:val="20"/>
                <w:szCs w:val="20"/>
              </w:rPr>
              <w:t xml:space="preserve">ŚRODKI </w:t>
            </w:r>
            <w:r w:rsidR="003A610E">
              <w:rPr>
                <w:rFonts w:eastAsia="Times New Roman" w:cstheme="minorHAnsi"/>
                <w:sz w:val="20"/>
                <w:szCs w:val="20"/>
              </w:rPr>
              <w:t xml:space="preserve">                 </w:t>
            </w:r>
            <w:r w:rsidRPr="003A610E">
              <w:rPr>
                <w:rFonts w:eastAsia="Times New Roman" w:cstheme="minorHAnsi"/>
                <w:sz w:val="20"/>
                <w:szCs w:val="20"/>
              </w:rPr>
              <w:t>UE:  - 72 437,00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zł , </w:t>
            </w:r>
            <w:r w:rsidRPr="003A610E">
              <w:rPr>
                <w:rFonts w:eastAsia="Times New Roman" w:cstheme="minorHAnsi"/>
                <w:sz w:val="20"/>
                <w:szCs w:val="20"/>
              </w:rPr>
              <w:t>ŚRODKI BP:  - 4 261,00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4EFC283D" w14:textId="77777777" w:rsidR="003C2080" w:rsidRPr="003A610E" w:rsidRDefault="003C208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  <w:u w:val="single"/>
              </w:rPr>
            </w:pPr>
          </w:p>
          <w:p w14:paraId="3B024285" w14:textId="68CCCB96" w:rsidR="003C2080" w:rsidRPr="003A610E" w:rsidRDefault="003C208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  <w:u w:val="single"/>
              </w:rPr>
              <w:lastRenderedPageBreak/>
              <w:t>STAROSTWO POWIATOWE W ŻNINIE :</w:t>
            </w:r>
            <w:r w:rsidR="008142B0" w:rsidRPr="00810E90">
              <w:rPr>
                <w:rFonts w:eastAsia="Times New Roman" w:cstheme="minorHAnsi"/>
                <w:sz w:val="20"/>
                <w:szCs w:val="20"/>
                <w:u w:val="single"/>
              </w:rPr>
              <w:t xml:space="preserve"> </w:t>
            </w:r>
            <w:r w:rsidRPr="00810E90"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  <w:t xml:space="preserve">- </w:t>
            </w:r>
            <w:r w:rsidRPr="003A610E">
              <w:rPr>
                <w:rFonts w:eastAsia="Times New Roman" w:cstheme="minorHAnsi"/>
                <w:sz w:val="20"/>
                <w:szCs w:val="20"/>
              </w:rPr>
              <w:t>3 333,00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4B2C3037" w14:textId="2E2F795F" w:rsidR="003C2080" w:rsidRPr="003A610E" w:rsidRDefault="003C2080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Times New Roman" w:cstheme="minorHAnsi"/>
                <w:sz w:val="20"/>
                <w:szCs w:val="20"/>
              </w:rPr>
            </w:pPr>
            <w:r w:rsidRPr="003A610E">
              <w:rPr>
                <w:rFonts w:eastAsia="Times New Roman" w:cstheme="minorHAnsi"/>
                <w:sz w:val="20"/>
                <w:szCs w:val="20"/>
              </w:rPr>
              <w:t>Z TEGO :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3A610E">
              <w:rPr>
                <w:rFonts w:eastAsia="Times New Roman" w:cstheme="minorHAnsi"/>
                <w:i/>
                <w:iCs/>
                <w:sz w:val="20"/>
                <w:szCs w:val="20"/>
              </w:rPr>
              <w:t>WKŁAD WŁASNY:  - 331,00</w:t>
            </w:r>
            <w:r w:rsidR="008142B0" w:rsidRPr="003A610E">
              <w:rPr>
                <w:rFonts w:eastAsia="Times New Roman" w:cstheme="minorHAnsi"/>
                <w:i/>
                <w:iCs/>
                <w:sz w:val="20"/>
                <w:szCs w:val="20"/>
              </w:rPr>
              <w:t xml:space="preserve"> zł,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3A610E">
              <w:rPr>
                <w:rFonts w:eastAsia="Times New Roman" w:cstheme="minorHAnsi"/>
                <w:sz w:val="20"/>
                <w:szCs w:val="20"/>
              </w:rPr>
              <w:t xml:space="preserve">ŚRODKI UE:  </w:t>
            </w:r>
            <w:r w:rsidR="00396CE1" w:rsidRPr="003A610E">
              <w:rPr>
                <w:rFonts w:eastAsia="Times New Roman" w:cstheme="minorHAnsi"/>
                <w:sz w:val="20"/>
                <w:szCs w:val="20"/>
              </w:rPr>
              <w:t xml:space="preserve">     </w:t>
            </w:r>
            <w:r w:rsidR="003A610E">
              <w:rPr>
                <w:rFonts w:eastAsia="Times New Roman" w:cstheme="minorHAnsi"/>
                <w:sz w:val="20"/>
                <w:szCs w:val="20"/>
              </w:rPr>
              <w:t xml:space="preserve">       </w:t>
            </w:r>
            <w:r w:rsidR="00396CE1" w:rsidRPr="003A610E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3A610E">
              <w:rPr>
                <w:rFonts w:eastAsia="Times New Roman" w:cstheme="minorHAnsi"/>
                <w:sz w:val="20"/>
                <w:szCs w:val="20"/>
              </w:rPr>
              <w:t xml:space="preserve">- 2 835,00 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zł , </w:t>
            </w:r>
            <w:r w:rsidRPr="003A610E">
              <w:rPr>
                <w:rFonts w:eastAsia="Times New Roman" w:cstheme="minorHAnsi"/>
                <w:sz w:val="20"/>
                <w:szCs w:val="20"/>
              </w:rPr>
              <w:t>ŚRODKI BP:  - 167,00</w:t>
            </w:r>
            <w:r w:rsidR="008142B0" w:rsidRPr="003A610E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79429AB3" w14:textId="77777777" w:rsidR="003C2080" w:rsidRPr="003A610E" w:rsidRDefault="003C208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</w:p>
          <w:p w14:paraId="5088B6B3" w14:textId="309D7358" w:rsidR="00C615D5" w:rsidRPr="00810E90" w:rsidRDefault="008142B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 w:rsidR="00C615D5" w:rsidRPr="00810E90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C615D5" w:rsidRPr="00810E90">
              <w:rPr>
                <w:rFonts w:cstheme="minorHAnsi"/>
                <w:sz w:val="20"/>
                <w:szCs w:val="20"/>
              </w:rPr>
              <w:t xml:space="preserve"> Wprowadzono zmiany w planie wydatków na 2025 rok, które dotyczą przeniesienia między paragrafami klasyfikacji budżetowej w dziale 750 Administracja publiczna w ramach WYDATKÓW NA FINANSOWANIE PROGRAMÓW I PROJEKTÓW REALIZOWANYCH ZE ŚRODKÓW Z BUDŻETU UNII EUROPEJSKIEJ.</w:t>
            </w:r>
          </w:p>
          <w:p w14:paraId="52B73715" w14:textId="235EB443" w:rsidR="00C615D5" w:rsidRPr="003A610E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3A610E">
              <w:rPr>
                <w:rFonts w:cstheme="minorHAnsi"/>
                <w:sz w:val="20"/>
                <w:szCs w:val="20"/>
                <w:u w:val="single"/>
              </w:rPr>
              <w:t>– POWIATOWY URZĄD PRACY W ŻNINIE:</w:t>
            </w:r>
          </w:p>
          <w:p w14:paraId="59C90914" w14:textId="0032AA65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4017 Wynagrodzenia osobowe pracowników 0,05</w:t>
            </w:r>
            <w:r w:rsidR="008142B0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106E260D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6CB675C5" w14:textId="29D7AC6F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4117 Składki na ubezpieczenia społeczne 0,19</w:t>
            </w:r>
            <w:r w:rsidR="008142B0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2ED0F77C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21B31FB3" w14:textId="468FADB8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4127 Składki na Fundusz Pracy oraz Fundusz Solidarnościowy  -0,24</w:t>
            </w:r>
            <w:r w:rsidR="008142B0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2B61C5FA" w14:textId="77777777" w:rsidR="00C615D5" w:rsidRPr="003A610E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3A610E">
              <w:rPr>
                <w:rFonts w:cstheme="minorHAnsi"/>
                <w:sz w:val="20"/>
                <w:szCs w:val="20"/>
                <w:u w:val="single"/>
              </w:rPr>
              <w:t>– STAROSTWO POWIATOWE W ŻNINIE:</w:t>
            </w:r>
          </w:p>
          <w:p w14:paraId="60F4C988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4017 Wynagrodzenia osobowe pracowników 0,26 zł </w:t>
            </w:r>
          </w:p>
          <w:p w14:paraId="29E44BB6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4019 Wynagrodzenia osobowe pracowników 0,31 zł</w:t>
            </w:r>
          </w:p>
          <w:p w14:paraId="36394EC6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4117 Składki na ubezpieczenia społeczne 0,02 zł</w:t>
            </w:r>
          </w:p>
          <w:p w14:paraId="4F8FCA9C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4119 Składki na ubezpieczenia społeczne  - 0,41 zł</w:t>
            </w:r>
          </w:p>
          <w:p w14:paraId="5A5CA3DA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4127 Składki na Fundusz Pracy oraz Fundusz Solidarnościowy 0,53 zł </w:t>
            </w:r>
          </w:p>
          <w:p w14:paraId="2F06D297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4129 Składki na Fundusz Pracy oraz Fundusz Solidarnościowy 0,27 zł</w:t>
            </w:r>
          </w:p>
          <w:p w14:paraId="33C9B004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4717 Wpłaty na PPK finansowane przez podmiot zatrudniający - 0,31 zł</w:t>
            </w:r>
          </w:p>
          <w:p w14:paraId="5B725607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4719 Wpłaty na PPK finansowane przez podmiot zatrudniający - 0,67 zł </w:t>
            </w:r>
          </w:p>
          <w:p w14:paraId="6338AB1D" w14:textId="77777777" w:rsidR="00C615D5" w:rsidRPr="00810E90" w:rsidRDefault="00C615D5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558CC6B5" w14:textId="03ED8D31" w:rsidR="00FE4B60" w:rsidRPr="00810E90" w:rsidRDefault="008142B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5</w:t>
            </w:r>
            <w:r w:rsidR="00FE4B60" w:rsidRPr="00810E90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FE4B60" w:rsidRPr="00810E90">
              <w:rPr>
                <w:rFonts w:cstheme="minorHAnsi"/>
                <w:sz w:val="20"/>
                <w:szCs w:val="20"/>
              </w:rPr>
              <w:t xml:space="preserve"> Wprowadzono zmiany w  planie wydatków na 2025 rok, które dotyczą przeniesienia między paragrafami </w:t>
            </w:r>
            <w:r w:rsidR="00FE4B60" w:rsidRPr="00810E90">
              <w:rPr>
                <w:rFonts w:cstheme="minorHAnsi"/>
                <w:sz w:val="20"/>
                <w:szCs w:val="20"/>
              </w:rPr>
              <w:lastRenderedPageBreak/>
              <w:t xml:space="preserve">klasyfikacji budżetowej w dziale 750 Administracja publiczna w ramach  WYDATKÓW  NA   FINANSOWANIE PROGRAMÓW  I  PROJEKTÓW REALIZOWANYCH ZE  ŚRODKÓW Z  BUDŻETU  UNII  EUROPEJSKIEJ. </w:t>
            </w:r>
          </w:p>
          <w:p w14:paraId="14AFEC04" w14:textId="77777777" w:rsidR="00FE4B60" w:rsidRPr="00810E90" w:rsidRDefault="00FE4B6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1E8F02C5" w14:textId="77777777" w:rsidR="00FE4B60" w:rsidRPr="00810E90" w:rsidRDefault="00FE4B6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>STAROSTWO  POWIATOWE  W  ŻNINIE:</w:t>
            </w:r>
            <w:r w:rsidRPr="00810E90">
              <w:rPr>
                <w:rFonts w:cstheme="minorHAnsi"/>
                <w:sz w:val="20"/>
                <w:szCs w:val="20"/>
              </w:rPr>
              <w:t xml:space="preserve"> Wpłaty na PPK finansowane przez podmiot zatrudniający</w:t>
            </w:r>
          </w:p>
          <w:p w14:paraId="6F69FD88" w14:textId="77777777" w:rsidR="00FE4B60" w:rsidRPr="00810E90" w:rsidRDefault="00FE4B6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>§ 4717 – 0,01 zł</w:t>
            </w:r>
          </w:p>
          <w:p w14:paraId="50302C90" w14:textId="77777777" w:rsidR="00FE4B60" w:rsidRPr="00810E90" w:rsidRDefault="00FE4B6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 xml:space="preserve">§ 4719 + 0,01 zł </w:t>
            </w:r>
          </w:p>
          <w:p w14:paraId="4DB34BBD" w14:textId="77777777" w:rsidR="00197490" w:rsidRPr="00810E90" w:rsidRDefault="00FE4B60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Zmiany dokonano celem prawidłowej realizacji budżetu  oraz wykazania środków w prawidłowej wysokości.</w:t>
            </w:r>
          </w:p>
          <w:p w14:paraId="033CEC53" w14:textId="4B4E4699" w:rsidR="00705C69" w:rsidRPr="00810E90" w:rsidRDefault="00705C69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003C" w14:textId="77777777" w:rsidR="00071ABA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VII / 57 / 2025</w:t>
            </w:r>
          </w:p>
          <w:p w14:paraId="66E3E972" w14:textId="77777777" w:rsidR="00197490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27.02.2025</w:t>
            </w:r>
          </w:p>
          <w:p w14:paraId="4DF93EA6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0646B66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41D2FF8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5E56176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4B2B31D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29915FB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0BA32A4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C551D2D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E1F4CBB" w14:textId="77777777" w:rsidR="00B624C0" w:rsidRPr="00810E90" w:rsidRDefault="00B624C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5013C1A" w14:textId="77777777" w:rsidR="0061660A" w:rsidRPr="00810E90" w:rsidRDefault="0061660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ED15436" w14:textId="64DF4905" w:rsidR="00B624C0" w:rsidRPr="00810E90" w:rsidRDefault="00F055E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VIII / 62 / 2025</w:t>
            </w:r>
          </w:p>
          <w:p w14:paraId="2F75C16A" w14:textId="77777777" w:rsidR="00F055ED" w:rsidRPr="00810E90" w:rsidRDefault="00F055E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24.04.2025</w:t>
            </w:r>
          </w:p>
          <w:p w14:paraId="6B1914DB" w14:textId="77777777" w:rsidR="003C2080" w:rsidRPr="00810E90" w:rsidRDefault="003C208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9CEBF1D" w14:textId="77777777" w:rsidR="003C2080" w:rsidRPr="00810E90" w:rsidRDefault="003C208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43FFF82" w14:textId="77777777" w:rsidR="003C2080" w:rsidRPr="00810E90" w:rsidRDefault="003C208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4AD06DD" w14:textId="77777777" w:rsidR="003C2080" w:rsidRPr="00810E90" w:rsidRDefault="003C208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A575707" w14:textId="77777777" w:rsidR="00B23CA2" w:rsidRPr="00810E90" w:rsidRDefault="00B23CA2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F84E6BF" w14:textId="715022E3" w:rsidR="003C2080" w:rsidRPr="00810E90" w:rsidRDefault="003C208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126 / 2025</w:t>
            </w:r>
          </w:p>
          <w:p w14:paraId="699FE82B" w14:textId="77777777" w:rsidR="003C2080" w:rsidRPr="00810E90" w:rsidRDefault="003C208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3.07.2025</w:t>
            </w:r>
          </w:p>
          <w:p w14:paraId="6625C45C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DBD840F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B9C37CD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9C76B2B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D41BD9B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973E823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56BA652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29D69E6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6223AEB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575B1D3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B2D1DFE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7AD1CD5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536E528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92DFC2B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3E6668D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0CCEB4D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44A3EC1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AF3D743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138 / 2025</w:t>
            </w:r>
          </w:p>
          <w:p w14:paraId="04D4628E" w14:textId="77777777" w:rsidR="00C615D5" w:rsidRPr="00810E90" w:rsidRDefault="00C615D5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20.08.2025</w:t>
            </w:r>
          </w:p>
          <w:p w14:paraId="358826B6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2332E9C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B7DF51B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5B90A41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A6E2B16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DA4F521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4AE1357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6AC62F3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E799746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462D341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382DE37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0318927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18ABBBE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2E566A0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3FA9DDA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8E094FD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FB86CF8" w14:textId="77777777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149 / 2025</w:t>
            </w:r>
          </w:p>
          <w:p w14:paraId="5342D8F5" w14:textId="4E5AF60E" w:rsidR="00FE4B60" w:rsidRPr="00810E90" w:rsidRDefault="00FE4B60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25.09.2025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E649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lastRenderedPageBreak/>
              <w:t>176 404,00</w:t>
            </w:r>
          </w:p>
          <w:p w14:paraId="13C90FE1" w14:textId="1638E2C4" w:rsidR="00BE322E" w:rsidRPr="00810E90" w:rsidRDefault="00BE322E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>W tym :</w:t>
            </w:r>
          </w:p>
          <w:p w14:paraId="7D793A16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EB64758" w14:textId="58FC4AD8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Starostwo Powiatowe </w:t>
            </w:r>
            <w:r w:rsidR="00F50BAE"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                    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>w Żninie</w:t>
            </w:r>
          </w:p>
          <w:p w14:paraId="21DBBD6F" w14:textId="7B6B91E0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157 152,00  </w:t>
            </w:r>
          </w:p>
          <w:p w14:paraId="05FF0339" w14:textId="14DFDF73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Powiatowy Urząd Pracy                    </w:t>
            </w:r>
            <w:r w:rsidR="00F50BAE"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            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>w Żninie</w:t>
            </w:r>
          </w:p>
          <w:p w14:paraId="468A20AC" w14:textId="232B6884" w:rsidR="00197490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19 252,00</w:t>
            </w:r>
          </w:p>
        </w:tc>
      </w:tr>
      <w:tr w:rsidR="00B97255" w:rsidRPr="00810E90" w14:paraId="29ECA3F6" w14:textId="722F9225" w:rsidTr="001C0BCB">
        <w:trPr>
          <w:trHeight w:val="13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EB9D" w14:textId="1470BA7C" w:rsidR="00E220BB" w:rsidRPr="003548A4" w:rsidRDefault="003548A4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3548A4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lastRenderedPageBreak/>
              <w:t xml:space="preserve">DZIAŁ 801 OŚWIATA I WYCHOWANIE </w:t>
            </w:r>
          </w:p>
          <w:p w14:paraId="2C0294CB" w14:textId="2566DF56" w:rsidR="00E220BB" w:rsidRPr="003548A4" w:rsidRDefault="003548A4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</w:rPr>
            </w:pPr>
            <w:r w:rsidRPr="003548A4">
              <w:rPr>
                <w:rFonts w:cstheme="minorHAnsi"/>
                <w:b/>
                <w:bCs/>
                <w:kern w:val="2"/>
                <w:sz w:val="20"/>
                <w:szCs w:val="20"/>
              </w:rPr>
              <w:t>ROZDZIAŁ  80195 POZOSTAŁA DZIAŁALNOŚĆ</w:t>
            </w:r>
          </w:p>
          <w:p w14:paraId="4FE141E8" w14:textId="77777777" w:rsidR="003548A4" w:rsidRDefault="003548A4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</w:pPr>
          </w:p>
          <w:p w14:paraId="7A12F068" w14:textId="06F714AF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>PROJEKT: WSPARCIE NA RZECZ KSZTAŁCENIA OGÓLNEGO</w:t>
            </w:r>
            <w:r w:rsidRPr="00810E90">
              <w:rPr>
                <w:rFonts w:cstheme="minorHAnsi"/>
                <w:kern w:val="2"/>
                <w:sz w:val="20"/>
                <w:szCs w:val="20"/>
                <w:u w:val="single"/>
                <w14:ligatures w14:val="standardContextual"/>
              </w:rPr>
              <w:t xml:space="preserve"> </w:t>
            </w:r>
            <w:r w:rsidRPr="00810E90">
              <w:rPr>
                <w:rFonts w:cstheme="minorHAnsi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>W POWIECIE ŻNIŃSKIM</w:t>
            </w:r>
            <w:r w:rsidRPr="00810E90"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  <w:t xml:space="preserve">                                         </w:t>
            </w:r>
          </w:p>
          <w:p w14:paraId="75A94544" w14:textId="77777777" w:rsidR="003548A4" w:rsidRDefault="003548A4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sz w:val="20"/>
                <w:szCs w:val="20"/>
                <w:lang w:eastAsia="en-US"/>
              </w:rPr>
            </w:pPr>
          </w:p>
          <w:p w14:paraId="439DBC9E" w14:textId="7692B7FC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b/>
                <w:bCs/>
                <w:sz w:val="20"/>
                <w:szCs w:val="20"/>
                <w:lang w:eastAsia="en-US"/>
              </w:rPr>
            </w:pPr>
            <w:r w:rsidRPr="00810E90">
              <w:rPr>
                <w:rFonts w:eastAsia="Calibri" w:cstheme="minorHAnsi"/>
                <w:sz w:val="20"/>
                <w:szCs w:val="20"/>
                <w:lang w:eastAsia="en-US"/>
              </w:rPr>
              <w:t xml:space="preserve">Program: Fundusze Europejskie dla Kujaw  i Pomorza 2021-2027 , Priorytet: 8 Fundusze europejskie na wsparcie    w obszarze rynku pracy, edukacji i włączenia społecznego , Działanie: 08.12 Kształcenie ogólne </w:t>
            </w:r>
            <w:proofErr w:type="spellStart"/>
            <w:r w:rsidRPr="00810E90">
              <w:rPr>
                <w:rFonts w:eastAsia="Calibri" w:cstheme="minorHAnsi"/>
                <w:sz w:val="20"/>
                <w:szCs w:val="20"/>
                <w:lang w:eastAsia="en-US"/>
              </w:rPr>
              <w:t>BydOF</w:t>
            </w:r>
            <w:proofErr w:type="spellEnd"/>
            <w:r w:rsidRPr="00810E90">
              <w:rPr>
                <w:rFonts w:eastAsia="Calibri" w:cstheme="minorHAnsi"/>
                <w:sz w:val="20"/>
                <w:szCs w:val="20"/>
                <w:lang w:eastAsia="en-US"/>
              </w:rPr>
              <w:t xml:space="preserve">-IP   </w:t>
            </w:r>
          </w:p>
          <w:p w14:paraId="1559D68A" w14:textId="77777777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1725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82 896,00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3213" w14:textId="6C30B6AD" w:rsidR="00E405ED" w:rsidRPr="00810E90" w:rsidRDefault="008C6FE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</w:rPr>
            </w:pPr>
            <w:r w:rsidRPr="00F95C1E">
              <w:rPr>
                <w:rFonts w:cstheme="minorHAnsi"/>
                <w:b/>
                <w:bCs/>
                <w:sz w:val="20"/>
                <w:szCs w:val="20"/>
              </w:rPr>
              <w:t>1.</w:t>
            </w:r>
            <w:r w:rsidRPr="00810E90">
              <w:rPr>
                <w:rFonts w:cstheme="minorHAnsi"/>
                <w:sz w:val="20"/>
                <w:szCs w:val="20"/>
              </w:rPr>
              <w:t xml:space="preserve"> </w:t>
            </w:r>
            <w:r w:rsidR="00E405ED" w:rsidRPr="00810E90">
              <w:rPr>
                <w:rFonts w:cstheme="minorHAnsi"/>
                <w:sz w:val="20"/>
                <w:szCs w:val="20"/>
              </w:rPr>
              <w:t>Zgodnie z  wnioskiem Kierownika Wydziału  Promocji                  i Rozwoju Lokalnego  dokonano przeniesienia między paragrafami klasyfikacji budżetowej w dziale  801 Oświata i wychowanie:</w:t>
            </w:r>
          </w:p>
          <w:p w14:paraId="0533CA17" w14:textId="5E5F85FC" w:rsidR="00E405ED" w:rsidRPr="00810E90" w:rsidRDefault="00E405ED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4417 Podróże służbowe krajowe  -4 533,00</w:t>
            </w:r>
            <w:r w:rsidR="0046692D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2EDC76E6" w14:textId="77777777" w:rsidR="00E405ED" w:rsidRPr="00810E90" w:rsidRDefault="00E405ED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</w:p>
          <w:p w14:paraId="5ACA2547" w14:textId="2A6F8AE9" w:rsidR="00E405ED" w:rsidRPr="00810E90" w:rsidRDefault="00E405ED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4419 Podróże służbowe krajowe    -267,00</w:t>
            </w:r>
            <w:r w:rsidR="0046692D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1804F8D3" w14:textId="77777777" w:rsidR="00E405ED" w:rsidRPr="00810E90" w:rsidRDefault="00E405ED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</w:p>
          <w:p w14:paraId="11CA7CF0" w14:textId="1BC90BA9" w:rsidR="00E405ED" w:rsidRPr="00810E90" w:rsidRDefault="00E405ED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4437 Różne opłaty i składki        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>+ 4 533,00</w:t>
            </w:r>
            <w:r w:rsidR="0046692D" w:rsidRPr="003A610E">
              <w:rPr>
                <w:rFonts w:cstheme="minorHAnsi"/>
                <w:sz w:val="20"/>
                <w:szCs w:val="20"/>
                <w:u w:val="single"/>
              </w:rPr>
              <w:t xml:space="preserve"> zł</w:t>
            </w:r>
          </w:p>
          <w:p w14:paraId="2027C534" w14:textId="77777777" w:rsidR="00E405ED" w:rsidRPr="00810E90" w:rsidRDefault="00E405ED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</w:p>
          <w:p w14:paraId="30C51057" w14:textId="7ABFB81D" w:rsidR="00E405ED" w:rsidRPr="00810E90" w:rsidRDefault="00E405ED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4439 Różne opłaty i składki           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>+ 267,00</w:t>
            </w:r>
            <w:r w:rsidR="0046692D" w:rsidRPr="003A610E">
              <w:rPr>
                <w:rFonts w:cstheme="minorHAnsi"/>
                <w:sz w:val="20"/>
                <w:szCs w:val="20"/>
                <w:u w:val="single"/>
              </w:rPr>
              <w:t xml:space="preserve"> zł</w:t>
            </w:r>
          </w:p>
          <w:p w14:paraId="1310B924" w14:textId="77777777" w:rsidR="00E405ED" w:rsidRPr="00810E90" w:rsidRDefault="00E405ED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Powyższa zmiana pozwoli na prawidłową realizację projektu.</w:t>
            </w:r>
          </w:p>
          <w:p w14:paraId="73A73888" w14:textId="372AB95E" w:rsidR="008C6FE7" w:rsidRPr="00810E90" w:rsidRDefault="008C6FE7" w:rsidP="003A610E">
            <w:pPr>
              <w:spacing w:line="24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2.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Zgodnie z wnioskiem Dyrektora I Liceum Ogólnokształcącego w Żninie, który został pozytywnie zaopiniowany przez Dyrektora Powiatowego Zespołu Oświaty w Żninie   </w:t>
            </w:r>
            <w:r w:rsidRPr="00810E90">
              <w:rPr>
                <w:rFonts w:eastAsia="Calibri" w:cstheme="minorHAnsi"/>
                <w:sz w:val="20"/>
                <w:szCs w:val="20"/>
              </w:rPr>
              <w:t>dokonano zmian w budżecie Powiatu Żnińskiego na 2025 rok, które obejmują wprowadzenie zwiększenia planu wydatków w kwocie 33.826,00 zł</w:t>
            </w:r>
            <w:r w:rsidRPr="00810E90">
              <w:rPr>
                <w:rFonts w:cstheme="minorHAnsi"/>
                <w:sz w:val="20"/>
                <w:szCs w:val="20"/>
              </w:rPr>
              <w:t>:</w:t>
            </w:r>
          </w:p>
          <w:p w14:paraId="7130ABBF" w14:textId="77777777" w:rsidR="008C6FE7" w:rsidRPr="00810E90" w:rsidRDefault="008C6FE7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14:paraId="73399F6B" w14:textId="77777777" w:rsidR="008C6FE7" w:rsidRPr="00810E90" w:rsidRDefault="008C6FE7" w:rsidP="003A610E">
            <w:pPr>
              <w:spacing w:line="240" w:lineRule="auto"/>
              <w:jc w:val="both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</w:rPr>
              <w:lastRenderedPageBreak/>
              <w:t xml:space="preserve">Zgodnie z umową o dofinansowanie BZIT-III-042.200.4.2024-IP ujęto w budżecie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I Liceum  Ogólnokształcącego  w  Żninie </w:t>
            </w:r>
            <w:r w:rsidRPr="00810E90">
              <w:rPr>
                <w:rFonts w:cstheme="minorHAnsi"/>
                <w:sz w:val="20"/>
                <w:szCs w:val="20"/>
              </w:rPr>
              <w:t xml:space="preserve"> niewykorzystane środki finansowe z 2024 roku wynikające z realizacji projektu. </w:t>
            </w:r>
          </w:p>
          <w:p w14:paraId="340F1D8B" w14:textId="77777777" w:rsidR="001D3447" w:rsidRPr="00810E90" w:rsidRDefault="001D344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3.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Zgodnie z  wnioskiem  Dyrektora  I  Liceum Ogólnokształcącego  w Żninie, który został pozytywnie zaopiniowany przez Dyrektora Powiatowego Zespołu Oświaty w Żninie  dokonano przeniesienia między paragrafami klasyfikacji budżetowej w dziale 801 Oświata i wychowanie:</w:t>
            </w:r>
          </w:p>
          <w:p w14:paraId="42ED31DE" w14:textId="77777777" w:rsidR="001D3447" w:rsidRPr="00810E90" w:rsidRDefault="001D344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Zwiększono limit wydatków w § 3257 i § 3259 o łączną kwotę 14.400,00 zł w celu wypłaty świadczeń pieniężnych  uczniom odbywającym staże zawodowe;</w:t>
            </w:r>
          </w:p>
          <w:p w14:paraId="209ED95B" w14:textId="77777777" w:rsidR="001D3447" w:rsidRPr="00810E90" w:rsidRDefault="001D344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Zwiększono limit wydatków w § 4287 i § 4289 o łączną kwotę 426,00 zł w celu pokrycia kosztów badań lekarskich uczniów skierowanych na staże zawodowe;</w:t>
            </w:r>
          </w:p>
          <w:p w14:paraId="09054B62" w14:textId="77777777" w:rsidR="001D3447" w:rsidRPr="00810E90" w:rsidRDefault="001D344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Zwiększono limit wydatków w § 4437 i § 4439 o łączną kwotę 301,00 zł w celu objęcia ubezpieczeniem NNW uczniów odbywających staże zawodowe.</w:t>
            </w:r>
          </w:p>
          <w:p w14:paraId="2B29A17B" w14:textId="77777777" w:rsidR="001D3447" w:rsidRPr="00810E90" w:rsidRDefault="001D3447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Zmniejszono plan w § 4217 -2 990,00 zł , § 4219 – 178,00 zł , § 4707 – 11 250,00 zł , § 4709 – 660,00 zł, § 4807 – 46,00 zł, § 4809 – 3,00 zł. </w:t>
            </w:r>
          </w:p>
          <w:p w14:paraId="4890B7A4" w14:textId="450AB5F8" w:rsidR="00AD6C9B" w:rsidRPr="00810E90" w:rsidRDefault="0046692D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4</w:t>
            </w:r>
            <w:r w:rsidR="00AD6C9B"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.</w:t>
            </w:r>
            <w:r w:rsidR="00AD6C9B" w:rsidRPr="00810E90">
              <w:rPr>
                <w:rFonts w:eastAsia="Times New Roman" w:cstheme="minorHAnsi"/>
                <w:sz w:val="20"/>
                <w:szCs w:val="20"/>
              </w:rPr>
              <w:t xml:space="preserve"> Zgodnie z  wnioskiem  Dyrektora I Liceum Ogólnokształcącego w Żninie, który został pozytywnie zaopiniowany przez osobę upoważnioną do zastępstwa Dyrektora Powiatowego Zespołu Oświaty w Żninie    dokonano zmian  w budżecie Powiatu Żnińskiego na 2025 rok, które obejmują  dokonanie przeniesienia między paragrafami klasyfikacji budżetowej w ramach projektu: WSPARCIE NA RZECZ KSZTAŁCENIA OGÓLNEGO W POWIECIE ŻNIŃSKIM w dziale 801 Oświata i wychowanie. W celu realizacji wydatków wynikających ze zmian wprowadzonych w projekcie i wydłużenia okresu jego realizacji dokonano poniższych zmian.</w:t>
            </w:r>
          </w:p>
          <w:p w14:paraId="72E1FA9F" w14:textId="77777777" w:rsidR="00AD6C9B" w:rsidRPr="00810E90" w:rsidRDefault="00AD6C9B" w:rsidP="003A610E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lastRenderedPageBreak/>
              <w:t>Zwiększono plan wydatków w § 4117 i 4119 o łączną kwotę 137,00 zł w celu pokrycia kosztów ZUS pracodawcy.</w:t>
            </w:r>
          </w:p>
          <w:p w14:paraId="6258A31D" w14:textId="77777777" w:rsidR="00AD6C9B" w:rsidRPr="00810E90" w:rsidRDefault="00AD6C9B" w:rsidP="003A610E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Zwiększono plan wydatków w § 4177 i 4179 o łączną kwotę 2 780,00 zł w celu pokrycia kosztów wynagrodzeń bezosobowych osób zaangażowanych w projekt.</w:t>
            </w:r>
          </w:p>
          <w:p w14:paraId="7D768B63" w14:textId="77777777" w:rsidR="00AD6C9B" w:rsidRPr="00810E90" w:rsidRDefault="00AD6C9B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Dokonano zmniejszenia planu w poniższych paragrafach :</w:t>
            </w:r>
          </w:p>
          <w:p w14:paraId="47CE5ED5" w14:textId="32D061C9" w:rsidR="00AD6C9B" w:rsidRPr="00810E90" w:rsidRDefault="00AD6C9B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§ 4307 Zakup usług pozostałych  - 2 600,00</w:t>
            </w:r>
            <w:r w:rsidR="0046692D"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5318F39C" w14:textId="25AC8400" w:rsidR="00AD6C9B" w:rsidRPr="00810E90" w:rsidRDefault="00AD6C9B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§ 4309 Zakup usług pozostałych – 160,00</w:t>
            </w:r>
            <w:r w:rsidR="0046692D"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7F468687" w14:textId="3A06F86A" w:rsidR="00AD6C9B" w:rsidRPr="00810E90" w:rsidRDefault="00AD6C9B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§ 4717 Wpłaty na PPK finansowane przez podmiot zatrudniający – 148,00</w:t>
            </w:r>
            <w:r w:rsidR="0046692D"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4FA3E799" w14:textId="331D2476" w:rsidR="00AD6C9B" w:rsidRPr="00810E90" w:rsidRDefault="00AD6C9B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§ 4719 Wpłaty na PPK finansowane przez podmiot zatrudniający – 9,00</w:t>
            </w:r>
            <w:r w:rsidR="0046692D" w:rsidRPr="00810E90">
              <w:rPr>
                <w:rFonts w:eastAsia="Times New Roman" w:cstheme="minorHAnsi"/>
                <w:sz w:val="20"/>
                <w:szCs w:val="20"/>
              </w:rPr>
              <w:t xml:space="preserve"> zł</w:t>
            </w:r>
          </w:p>
          <w:p w14:paraId="079D4919" w14:textId="276DE652" w:rsidR="001447DC" w:rsidRPr="00810E90" w:rsidRDefault="0046692D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5</w:t>
            </w:r>
            <w:r w:rsidR="001447DC" w:rsidRPr="00810E90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1447DC" w:rsidRPr="00810E90">
              <w:rPr>
                <w:rFonts w:cstheme="minorHAnsi"/>
                <w:sz w:val="20"/>
                <w:szCs w:val="20"/>
              </w:rPr>
              <w:t xml:space="preserve"> Zgodnie z wnioskiem Dyrektora I Liceum Ogólnokształcącego w Żninie, który został pozytywnie zaopiniowany przez Dyrektora Powiatowego Zespołu Oświaty w Żninie dokonano przeniesienia między paragrafami klasyfikacji budżetowej w dziale 801 Oświata i wychowanie</w:t>
            </w:r>
            <w:r w:rsidR="001C0BCB" w:rsidRPr="00810E90">
              <w:rPr>
                <w:rFonts w:cstheme="minorHAnsi"/>
                <w:sz w:val="20"/>
                <w:szCs w:val="20"/>
              </w:rPr>
              <w:t>.</w:t>
            </w:r>
          </w:p>
          <w:p w14:paraId="6F1AD542" w14:textId="77777777" w:rsidR="001447DC" w:rsidRPr="00810E90" w:rsidRDefault="001447DC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Dokonano zmian w celu z realizacji wydatków wynikających z końcowego rozliczenia projektu.</w:t>
            </w:r>
          </w:p>
          <w:p w14:paraId="737449AC" w14:textId="77777777" w:rsidR="001447DC" w:rsidRPr="00810E90" w:rsidRDefault="001447DC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Zmniejszenie limitu wydatków w § 4307 i w § 4309 o łączną kwotę 288,00 zł ( oszczędności na zakupie usług ) pozwoli na zwiększenie limitu wydatków w § 4117 i w § 4119 o łączną kwotę 280,00 zł w celu pokrycia kosztów ZUS pracodawcy oraz na zwiększenie limitu wydatków w § 4217  i w § 4219 o łączną kwotę 8,00 zł w celu rozliczenia kosztów pośrednich.</w:t>
            </w:r>
          </w:p>
          <w:p w14:paraId="59B56A9E" w14:textId="5A02C063" w:rsidR="001D3447" w:rsidRPr="00810E90" w:rsidRDefault="001D3447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B3C3" w14:textId="77777777" w:rsidR="00E220BB" w:rsidRPr="00810E90" w:rsidRDefault="007D0B9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77 / 2025</w:t>
            </w:r>
          </w:p>
          <w:p w14:paraId="5245D5BB" w14:textId="77777777" w:rsidR="007D0B9D" w:rsidRPr="00810E90" w:rsidRDefault="007D0B9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20.01.2025</w:t>
            </w:r>
          </w:p>
          <w:p w14:paraId="201B1099" w14:textId="77777777" w:rsidR="008C6FE7" w:rsidRPr="00810E90" w:rsidRDefault="008C6FE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4713607" w14:textId="77777777" w:rsidR="008C6FE7" w:rsidRPr="00810E90" w:rsidRDefault="008C6FE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F0147C0" w14:textId="77777777" w:rsidR="008C6FE7" w:rsidRPr="00810E90" w:rsidRDefault="008C6FE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A4AA8E4" w14:textId="77777777" w:rsidR="008C6FE7" w:rsidRPr="00810E90" w:rsidRDefault="008C6FE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C907ACC" w14:textId="77777777" w:rsidR="008C6FE7" w:rsidRPr="00810E90" w:rsidRDefault="008C6FE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B82CC31" w14:textId="77777777" w:rsidR="008C6FE7" w:rsidRPr="00810E90" w:rsidRDefault="008C6FE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2315A52" w14:textId="77777777" w:rsidR="008C6FE7" w:rsidRPr="00810E90" w:rsidRDefault="008C6FE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CE465B0" w14:textId="77777777" w:rsidR="00071ABA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VII / 57 / 2025</w:t>
            </w:r>
          </w:p>
          <w:p w14:paraId="3CBF8252" w14:textId="77777777" w:rsidR="008C6FE7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27.02.2025</w:t>
            </w:r>
          </w:p>
          <w:p w14:paraId="4256D515" w14:textId="77777777" w:rsidR="00970974" w:rsidRPr="00810E90" w:rsidRDefault="00970974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BDD9146" w14:textId="77777777" w:rsidR="00970974" w:rsidRPr="00810E90" w:rsidRDefault="00970974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F5427CE" w14:textId="77777777" w:rsidR="00970974" w:rsidRPr="00810E90" w:rsidRDefault="00970974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F0D1DC9" w14:textId="77777777" w:rsidR="00970974" w:rsidRPr="00810E90" w:rsidRDefault="00970974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5C5DD5E" w14:textId="77777777" w:rsidR="00970974" w:rsidRPr="00810E90" w:rsidRDefault="00970974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E9A0429" w14:textId="77777777" w:rsidR="001D3447" w:rsidRPr="00810E90" w:rsidRDefault="001D3447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D583E17" w14:textId="1503D1F3" w:rsidR="00970974" w:rsidRPr="00810E90" w:rsidRDefault="00970974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98 / 2025</w:t>
            </w:r>
          </w:p>
          <w:p w14:paraId="38D7E238" w14:textId="77777777" w:rsidR="00970974" w:rsidRPr="00810E90" w:rsidRDefault="00970974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01.04.2025</w:t>
            </w:r>
          </w:p>
          <w:p w14:paraId="36B0BEE8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BE88A6B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91EE904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1DDB555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CD9E8A5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61D11B8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37B2E19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93A5A07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8FED43B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7AEFD6C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35F2230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895E69D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124 / 2025</w:t>
            </w:r>
          </w:p>
          <w:p w14:paraId="57F69E8C" w14:textId="77777777" w:rsidR="00AD6C9B" w:rsidRPr="00810E90" w:rsidRDefault="00AD6C9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18.06.2025</w:t>
            </w:r>
          </w:p>
          <w:p w14:paraId="03FA96A1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B61EB61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9119198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3BC09C9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BDA9A8C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1F14D36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CDCBB87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620C90C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A4411A2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BF4935B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500C6A3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F878B3A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9008A0E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64F1DBE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F782D02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138/2025</w:t>
            </w:r>
          </w:p>
          <w:p w14:paraId="3F07A870" w14:textId="77777777" w:rsidR="001447DC" w:rsidRPr="00810E90" w:rsidRDefault="001447D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20.08.2025</w:t>
            </w:r>
          </w:p>
          <w:p w14:paraId="54E526C5" w14:textId="77777777" w:rsidR="002844DD" w:rsidRPr="00810E90" w:rsidRDefault="002844D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265C285" w14:textId="77777777" w:rsidR="002844DD" w:rsidRPr="00810E90" w:rsidRDefault="002844D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7E11B35" w14:textId="77777777" w:rsidR="002844DD" w:rsidRPr="00810E90" w:rsidRDefault="002844D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8123A15" w14:textId="77777777" w:rsidR="002844DD" w:rsidRPr="00810E90" w:rsidRDefault="002844D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C7A8D59" w14:textId="77777777" w:rsidR="002844DD" w:rsidRPr="00810E90" w:rsidRDefault="002844D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27292DA" w14:textId="77777777" w:rsidR="002844DD" w:rsidRPr="00810E90" w:rsidRDefault="002844DD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DA6EBE0" w14:textId="1A5E501B" w:rsidR="002844DD" w:rsidRPr="00810E90" w:rsidRDefault="002844DD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C362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116 722,00</w:t>
            </w:r>
          </w:p>
          <w:p w14:paraId="26068F0D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</w:tc>
      </w:tr>
      <w:tr w:rsidR="00B97255" w:rsidRPr="00810E90" w14:paraId="144A73B2" w14:textId="77777777" w:rsidTr="000D1CE9">
        <w:trPr>
          <w:trHeight w:val="198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3942" w14:textId="363E4DEE" w:rsidR="00E5551E" w:rsidRPr="003548A4" w:rsidRDefault="003548A4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3548A4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lastRenderedPageBreak/>
              <w:t xml:space="preserve">DZIAŁ 801 OŚWIATA I WYCHOWANIE </w:t>
            </w:r>
          </w:p>
          <w:p w14:paraId="2334ED8A" w14:textId="354AE4B8" w:rsidR="00463300" w:rsidRPr="003548A4" w:rsidRDefault="003548A4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</w:rPr>
            </w:pPr>
            <w:r w:rsidRPr="003548A4">
              <w:rPr>
                <w:rFonts w:cstheme="minorHAnsi"/>
                <w:b/>
                <w:bCs/>
                <w:kern w:val="2"/>
                <w:sz w:val="20"/>
                <w:szCs w:val="20"/>
              </w:rPr>
              <w:t>ROZDZIAŁ  80195 POZOSTAŁA DZIAŁALNOŚĆ</w:t>
            </w:r>
          </w:p>
          <w:p w14:paraId="61235306" w14:textId="77777777" w:rsidR="00463300" w:rsidRPr="00810E90" w:rsidRDefault="00463300" w:rsidP="003A610E">
            <w:pPr>
              <w:spacing w:line="240" w:lineRule="auto"/>
              <w:rPr>
                <w:rFonts w:cstheme="minorHAnsi"/>
                <w:b/>
                <w:bCs/>
                <w:i/>
                <w:iCs/>
                <w:sz w:val="20"/>
                <w:szCs w:val="20"/>
                <w:u w:val="single"/>
                <w:lang w:eastAsia="en-US"/>
              </w:rPr>
            </w:pPr>
          </w:p>
          <w:p w14:paraId="34DD23D2" w14:textId="77777777" w:rsidR="003548A4" w:rsidRPr="003548A4" w:rsidRDefault="00E5551E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548A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PROJEKT: MODERNIZACJA INFRASTRUKTURY KSZTAŁCENIA ZAWODOWEGO   W SZKOŁACH PONADPODSTAWOWYCH NA TERENIE POWIATU ŻNIŃSKIEGO </w:t>
            </w:r>
          </w:p>
          <w:p w14:paraId="66C0BC6E" w14:textId="198C0CFD" w:rsidR="00E5551E" w:rsidRPr="003548A4" w:rsidRDefault="00E5551E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3548A4">
              <w:rPr>
                <w:rFonts w:cstheme="minorHAnsi"/>
                <w:sz w:val="20"/>
                <w:szCs w:val="20"/>
              </w:rPr>
              <w:t xml:space="preserve">współfinansowany   z Europejskiego Funduszu Rozwoju Regionalnego w ramach Priorytetu 6 – Fundusze europejskie na rzecz zwiększenia dostępności regionalnej infrastruktury dla mieszkańców, Działania 06.05 Inwestycje   w infrastrukturę kształcenia zawodowego </w:t>
            </w:r>
            <w:proofErr w:type="spellStart"/>
            <w:r w:rsidRPr="003548A4">
              <w:rPr>
                <w:rFonts w:cstheme="minorHAnsi"/>
                <w:sz w:val="20"/>
                <w:szCs w:val="20"/>
              </w:rPr>
              <w:t>BydOF</w:t>
            </w:r>
            <w:proofErr w:type="spellEnd"/>
            <w:r w:rsidRPr="003548A4">
              <w:rPr>
                <w:rFonts w:cstheme="minorHAnsi"/>
                <w:sz w:val="20"/>
                <w:szCs w:val="20"/>
              </w:rPr>
              <w:t xml:space="preserve">-IP, Programu Fundusze Europejskie dla Kujaw i Pomorza 2021-2027 </w:t>
            </w:r>
          </w:p>
          <w:p w14:paraId="56B3E9A7" w14:textId="77777777" w:rsidR="00E5551E" w:rsidRPr="00810E90" w:rsidRDefault="00E5551E" w:rsidP="003A610E">
            <w:pPr>
              <w:spacing w:line="240" w:lineRule="auto"/>
              <w:rPr>
                <w:rFonts w:cstheme="minorHAnsi"/>
                <w:b/>
                <w:bCs/>
                <w:i/>
                <w:iCs/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8F06" w14:textId="0A565BE4" w:rsidR="00E5551E" w:rsidRPr="00810E90" w:rsidRDefault="00E5551E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584A" w14:textId="6ED19983" w:rsidR="00071ABA" w:rsidRPr="003A610E" w:rsidRDefault="00071ABA" w:rsidP="003A610E">
            <w:pPr>
              <w:spacing w:after="0" w:line="240" w:lineRule="auto"/>
              <w:jc w:val="both"/>
              <w:rPr>
                <w:rFonts w:eastAsia="Times New Roman" w:cstheme="minorHAnsi"/>
                <w:iCs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iCs/>
                <w:sz w:val="20"/>
                <w:szCs w:val="20"/>
              </w:rPr>
              <w:t xml:space="preserve">1. </w:t>
            </w:r>
            <w:r w:rsidRPr="00810E90">
              <w:rPr>
                <w:rFonts w:eastAsia="Times New Roman" w:cstheme="minorHAnsi"/>
                <w:iCs/>
                <w:sz w:val="20"/>
                <w:szCs w:val="20"/>
              </w:rPr>
              <w:t xml:space="preserve">Wprowadzono plan wydatków  na 2025 rok </w:t>
            </w:r>
            <w:r w:rsidRPr="00810E90">
              <w:rPr>
                <w:rFonts w:cstheme="minorHAnsi"/>
                <w:sz w:val="20"/>
                <w:szCs w:val="20"/>
              </w:rPr>
              <w:t xml:space="preserve">w dziale 801 Oświata i wychowanie, w rozdziale 80195 Pozostała działalność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 xml:space="preserve">+  1 988 903,00 zł  </w:t>
            </w:r>
            <w:r w:rsidRPr="003A610E">
              <w:rPr>
                <w:rFonts w:cstheme="minorHAnsi"/>
                <w:sz w:val="20"/>
                <w:szCs w:val="20"/>
              </w:rPr>
              <w:t xml:space="preserve"> :</w:t>
            </w:r>
          </w:p>
          <w:p w14:paraId="7401CEA5" w14:textId="77777777" w:rsidR="00071ABA" w:rsidRPr="00810E90" w:rsidRDefault="00071ABA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4177 Wynagrodzenia bezosobowe + 30 015,00 zł </w:t>
            </w:r>
          </w:p>
          <w:p w14:paraId="400DCC1B" w14:textId="7723BCB1" w:rsidR="00071ABA" w:rsidRPr="00810E90" w:rsidRDefault="00071ABA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4179 Wynagrodzenia bezosobowe + 6 385,00 zł </w:t>
            </w:r>
            <w:r w:rsidR="000D1CE9" w:rsidRPr="00810E90">
              <w:rPr>
                <w:rFonts w:cstheme="minorHAnsi"/>
                <w:sz w:val="20"/>
                <w:szCs w:val="20"/>
              </w:rPr>
              <w:t xml:space="preserve">w tym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>WKŁAD WŁASNY DO PROJEKTU</w:t>
            </w:r>
            <w:r w:rsidR="000D1CE9"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</w:rPr>
              <w:t xml:space="preserve">+ 2 854,00 zł </w:t>
            </w:r>
          </w:p>
          <w:p w14:paraId="6C5BF13C" w14:textId="77777777" w:rsidR="00071ABA" w:rsidRPr="00810E90" w:rsidRDefault="00071ABA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4307 Zakup usług pozostałych + 2 474,00 zł </w:t>
            </w:r>
          </w:p>
          <w:p w14:paraId="79E6D03A" w14:textId="77777777" w:rsidR="00071ABA" w:rsidRPr="00810E90" w:rsidRDefault="00071ABA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4309 Zakup usług pozostałych + 526,00 zł </w:t>
            </w:r>
          </w:p>
          <w:p w14:paraId="76899D73" w14:textId="02313ADF" w:rsidR="00071ABA" w:rsidRPr="00810E90" w:rsidRDefault="000D1CE9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W tym </w:t>
            </w:r>
            <w:r w:rsidR="00071ABA" w:rsidRPr="003A610E">
              <w:rPr>
                <w:rFonts w:cstheme="minorHAnsi"/>
                <w:sz w:val="20"/>
                <w:szCs w:val="20"/>
                <w:u w:val="single"/>
              </w:rPr>
              <w:t>WKŁAD WŁASNY DO PROJEKTU</w:t>
            </w:r>
            <w:r w:rsidR="00071ABA" w:rsidRPr="00810E90">
              <w:rPr>
                <w:rFonts w:cstheme="minorHAnsi"/>
                <w:sz w:val="20"/>
                <w:szCs w:val="20"/>
              </w:rPr>
              <w:t>: + 235,00 zł</w:t>
            </w:r>
          </w:p>
          <w:p w14:paraId="290F459F" w14:textId="516F0437" w:rsidR="000D1CE9" w:rsidRPr="00810E90" w:rsidRDefault="000D1CE9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ZADANIE INWESTYCYJNE : MODERNIZACJA INFRASTRUKTURY KSZTAŁCENIA ZAWODOWEGO W SZKOŁACH PONADPODSTAWOWYCH NA TERENIE POWIATU ŻNIŃSKIEGO  </w:t>
            </w:r>
          </w:p>
          <w:p w14:paraId="186A371F" w14:textId="49EEB23D" w:rsidR="00071ABA" w:rsidRPr="00810E90" w:rsidRDefault="00071ABA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6057 Wydatki inwestycyjne jednostek budżetowych</w:t>
            </w:r>
          </w:p>
          <w:p w14:paraId="3DD15AEE" w14:textId="2B0184C7" w:rsidR="00071ABA" w:rsidRPr="00810E90" w:rsidRDefault="00071ABA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+ 1 607 560,00 zł </w:t>
            </w:r>
          </w:p>
          <w:p w14:paraId="321499C2" w14:textId="6A9D1721" w:rsidR="00071ABA" w:rsidRPr="003A610E" w:rsidRDefault="00071ABA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§6059 Wydatki inwestycyjne jednostek budżetowych + 341 943,00 zł</w:t>
            </w:r>
            <w:r w:rsidR="000D1CE9" w:rsidRPr="00810E90">
              <w:rPr>
                <w:rFonts w:cstheme="minorHAnsi"/>
                <w:sz w:val="20"/>
                <w:szCs w:val="20"/>
              </w:rPr>
              <w:t xml:space="preserve"> w tym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 xml:space="preserve">WKŁAD DO PROJEKTU </w:t>
            </w:r>
            <w:r w:rsidR="000D1CE9" w:rsidRPr="003A610E">
              <w:rPr>
                <w:rFonts w:cstheme="minorHAnsi"/>
                <w:sz w:val="20"/>
                <w:szCs w:val="20"/>
                <w:u w:val="single"/>
              </w:rPr>
              <w:t xml:space="preserve">                             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 xml:space="preserve">+ 152 818,00 zł </w:t>
            </w:r>
          </w:p>
          <w:p w14:paraId="5B5B7A6C" w14:textId="77777777" w:rsidR="00071ABA" w:rsidRPr="00810E90" w:rsidRDefault="00071ABA" w:rsidP="003A610E">
            <w:pPr>
              <w:spacing w:after="0" w:line="240" w:lineRule="auto"/>
              <w:rPr>
                <w:rFonts w:eastAsia="Times New Roman" w:cstheme="minorHAnsi"/>
                <w:bCs/>
                <w:iCs/>
                <w:sz w:val="20"/>
                <w:szCs w:val="20"/>
              </w:rPr>
            </w:pPr>
          </w:p>
          <w:p w14:paraId="5F745DFE" w14:textId="77777777" w:rsidR="00071ABA" w:rsidRPr="00810E90" w:rsidRDefault="00071ABA" w:rsidP="003A610E">
            <w:pPr>
              <w:spacing w:after="0" w:line="240" w:lineRule="auto"/>
              <w:rPr>
                <w:rFonts w:eastAsia="Times New Roman" w:cstheme="minorHAnsi"/>
                <w:bCs/>
                <w:iCs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Cs/>
                <w:iCs/>
                <w:sz w:val="20"/>
                <w:szCs w:val="20"/>
              </w:rPr>
              <w:t>Kwota wkładu własnego, który został zabezpieczony w projekcie wynosi 155.907,00 zł.</w:t>
            </w:r>
          </w:p>
          <w:p w14:paraId="27F3F582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2B1AD87" w14:textId="0CA7B013" w:rsidR="001F7511" w:rsidRPr="003A610E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2.</w:t>
            </w:r>
            <w:r w:rsidRPr="00810E90">
              <w:rPr>
                <w:rFonts w:cstheme="minorHAnsi"/>
                <w:sz w:val="20"/>
                <w:szCs w:val="20"/>
              </w:rPr>
              <w:t xml:space="preserve"> Zgodnie z wnioskiem Dyrektora Zespołu Szkół Technicznych w Żninie, który został pozytywnie zaopiniowany przez Dyrektora Powiatowego Zespołu Oświaty w Żninie wprowadzono zmianę planu wydatków w dziale 801 Oświata i wychowanie:</w:t>
            </w:r>
            <w:r w:rsidR="000D1CE9" w:rsidRPr="00810E90">
              <w:rPr>
                <w:rFonts w:cstheme="minorHAnsi"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>-1 988 903,00 zł</w:t>
            </w:r>
          </w:p>
          <w:p w14:paraId="355AEB30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4177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   </w:t>
            </w:r>
            <w:r w:rsidRPr="00810E90">
              <w:rPr>
                <w:rFonts w:cstheme="minorHAnsi"/>
                <w:sz w:val="20"/>
                <w:szCs w:val="20"/>
              </w:rPr>
              <w:t xml:space="preserve">- 30 015,00 zł </w:t>
            </w:r>
          </w:p>
          <w:p w14:paraId="7BFD4D6D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4179 - 6 385,00 zł w tym wkład -2 854,00 zł </w:t>
            </w:r>
          </w:p>
          <w:p w14:paraId="3F904941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4307 -2 474,00 zł</w:t>
            </w:r>
          </w:p>
          <w:p w14:paraId="1D5729CB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4309 - 526,00 zł w tym wkład – 235,00 zł</w:t>
            </w:r>
          </w:p>
          <w:p w14:paraId="33EB08CB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6057  -1 607 560,00 zł</w:t>
            </w:r>
          </w:p>
          <w:p w14:paraId="5ABD287D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6059  - 341 943,00  zł w tym -152 818,00 zł</w:t>
            </w:r>
          </w:p>
          <w:p w14:paraId="25C72DF6" w14:textId="77777777" w:rsidR="001F7511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lastRenderedPageBreak/>
              <w:t>Zmian dokonano w związku ze zmianą harmonogramu realizacji projektu w 2025 roku co skutkuje brakiem realizacji projektu w obecnym roku budżetowym.</w:t>
            </w:r>
          </w:p>
          <w:p w14:paraId="55D6AD79" w14:textId="3FDB1FF6" w:rsidR="00071ABA" w:rsidRPr="00810E90" w:rsidRDefault="001F7511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Zmian dokonano w związku ze zmianą harmonogramu realizacji projektu w 2025 roku co skutkuje brakiem realizacji projektu w obecnym roku budżetowym.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3C99" w14:textId="4D7D3490" w:rsidR="00071ABA" w:rsidRPr="00810E90" w:rsidRDefault="000D1CE9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 xml:space="preserve">    </w:t>
            </w:r>
            <w:r w:rsidR="00071ABA"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VII / 57 / 2025</w:t>
            </w:r>
          </w:p>
          <w:p w14:paraId="07ECBAF2" w14:textId="77777777" w:rsidR="00071ABA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27.02.2025</w:t>
            </w:r>
          </w:p>
          <w:p w14:paraId="061B635B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CFFF317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0EA3644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4860A4E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179AC24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5076C5F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CF87F05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9498F1B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4CA83FD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6DA19B8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2D387CD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E7E0A8B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3CC6C43" w14:textId="77777777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XIII / 89/2025</w:t>
            </w:r>
          </w:p>
          <w:p w14:paraId="27C9E20F" w14:textId="72ED751A" w:rsidR="001F7511" w:rsidRPr="00810E90" w:rsidRDefault="001F7511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22.12.2025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30E5" w14:textId="2C1A7EA2" w:rsidR="00E5551E" w:rsidRPr="00810E90" w:rsidRDefault="00392373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0</w:t>
            </w:r>
          </w:p>
        </w:tc>
      </w:tr>
      <w:tr w:rsidR="00B97255" w:rsidRPr="00810E90" w14:paraId="5585598F" w14:textId="64AAB811" w:rsidTr="00E220BB">
        <w:trPr>
          <w:trHeight w:val="3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CCB6" w14:textId="6C59B07D" w:rsidR="00E220BB" w:rsidRPr="003548A4" w:rsidRDefault="003548A4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3548A4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 xml:space="preserve">DZIAŁ 801 OŚWIATA I WYCHOWANIE </w:t>
            </w:r>
          </w:p>
          <w:p w14:paraId="077EDFE3" w14:textId="4535B2DE" w:rsidR="00463300" w:rsidRPr="003548A4" w:rsidRDefault="003548A4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</w:rPr>
            </w:pPr>
            <w:r w:rsidRPr="003548A4">
              <w:rPr>
                <w:rFonts w:cstheme="minorHAnsi"/>
                <w:b/>
                <w:bCs/>
                <w:kern w:val="2"/>
                <w:sz w:val="20"/>
                <w:szCs w:val="20"/>
              </w:rPr>
              <w:t>ROZDZIAŁ  80195 POZOSTAŁA DZIAŁALNOŚĆ</w:t>
            </w:r>
          </w:p>
          <w:p w14:paraId="554D09D4" w14:textId="77777777" w:rsidR="00463300" w:rsidRPr="00810E90" w:rsidRDefault="00463300" w:rsidP="003A610E">
            <w:pPr>
              <w:spacing w:line="240" w:lineRule="auto"/>
              <w:rPr>
                <w:rFonts w:cstheme="minorHAnsi"/>
                <w:b/>
                <w:bCs/>
                <w:i/>
                <w:iCs/>
                <w:sz w:val="20"/>
                <w:szCs w:val="20"/>
                <w:u w:val="single"/>
                <w:lang w:eastAsia="en-US"/>
              </w:rPr>
            </w:pPr>
          </w:p>
          <w:p w14:paraId="146C52BD" w14:textId="4B87B97A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bookmarkStart w:id="1" w:name="_Hlk181704438"/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>PROJEKT: WSPARCIE NA RZECZ KSZTAŁCENIA ZAWODOWEGO W POWIECIE ŻNIŃSKIM</w:t>
            </w:r>
            <w:r w:rsidRPr="00810E90">
              <w:rPr>
                <w:rFonts w:cstheme="minorHAnsi"/>
                <w:sz w:val="20"/>
                <w:szCs w:val="20"/>
              </w:rPr>
              <w:t xml:space="preserve">                                </w:t>
            </w:r>
          </w:p>
          <w:p w14:paraId="1D688F44" w14:textId="77777777" w:rsidR="003548A4" w:rsidRDefault="003548A4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cstheme="minorHAnsi"/>
                <w:sz w:val="20"/>
                <w:szCs w:val="20"/>
                <w:lang w:eastAsia="en-US"/>
              </w:rPr>
            </w:pPr>
          </w:p>
          <w:p w14:paraId="1AAED070" w14:textId="381BCBDC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810E90">
              <w:rPr>
                <w:rFonts w:cstheme="minorHAnsi"/>
                <w:sz w:val="20"/>
                <w:szCs w:val="20"/>
                <w:lang w:eastAsia="en-US"/>
              </w:rPr>
              <w:t xml:space="preserve">Program: Fundusze Europejskie dla Kujaw  i Pomorza 2021-2027 , Priorytet: 8 Fundusze europejskie na wsparcie w obszarze rynku pracy, edukacji   i włączenia społecznego, Działanie: 08.15 Kształcenie zawodowe </w:t>
            </w:r>
            <w:proofErr w:type="spellStart"/>
            <w:r w:rsidRPr="00810E90">
              <w:rPr>
                <w:rFonts w:cstheme="minorHAnsi"/>
                <w:sz w:val="20"/>
                <w:szCs w:val="20"/>
                <w:lang w:eastAsia="en-US"/>
              </w:rPr>
              <w:t>BydOF</w:t>
            </w:r>
            <w:proofErr w:type="spellEnd"/>
            <w:r w:rsidRPr="00810E90">
              <w:rPr>
                <w:rFonts w:cstheme="minorHAnsi"/>
                <w:sz w:val="20"/>
                <w:szCs w:val="20"/>
                <w:lang w:eastAsia="en-US"/>
              </w:rPr>
              <w:t xml:space="preserve">-IP     </w:t>
            </w:r>
          </w:p>
          <w:bookmarkEnd w:id="1"/>
          <w:p w14:paraId="3F7F1FDF" w14:textId="77777777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76EC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641 236,00</w:t>
            </w:r>
          </w:p>
          <w:p w14:paraId="247E8548" w14:textId="5EE98627" w:rsidR="00BE322E" w:rsidRPr="00810E90" w:rsidRDefault="00BE322E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>W tym:</w:t>
            </w:r>
          </w:p>
          <w:p w14:paraId="2C3CE519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Starostwo Powiatowe </w:t>
            </w:r>
          </w:p>
          <w:p w14:paraId="372DADC0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615 966,00</w:t>
            </w:r>
          </w:p>
          <w:p w14:paraId="6E6F6508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Zespół Szkół Technicznych                    w Żninie</w:t>
            </w:r>
          </w:p>
          <w:p w14:paraId="4283CC48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19 570,00</w:t>
            </w:r>
          </w:p>
          <w:p w14:paraId="5540C10B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Zespół Szkół Ekonomiczno-Handlowych w Żninie</w:t>
            </w:r>
          </w:p>
          <w:p w14:paraId="303AA980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5 700,00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E757" w14:textId="6B4C2F82" w:rsidR="00F04BC0" w:rsidRPr="00810E90" w:rsidRDefault="00F04BC0" w:rsidP="003A610E">
            <w:pPr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1.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Zgodnie z wnioskiem Kierownika Wydziału  Promocji i Rozwoju Lokalnego </w:t>
            </w:r>
            <w:r w:rsidRPr="00810E90">
              <w:rPr>
                <w:rFonts w:eastAsia="Calibri" w:cstheme="minorHAnsi"/>
                <w:sz w:val="20"/>
                <w:szCs w:val="20"/>
              </w:rPr>
              <w:t>dokonano zmian w budżecie Powiatu Żnińskiego na 2025 rok, które obejmują wprowadzenie zwiększenia planu wydatków  w łącznej kwocie 42.246,00 zł</w:t>
            </w:r>
            <w:r w:rsidRPr="00810E90">
              <w:rPr>
                <w:rFonts w:cstheme="minorHAnsi"/>
                <w:sz w:val="20"/>
                <w:szCs w:val="20"/>
              </w:rPr>
              <w:t>.</w:t>
            </w:r>
          </w:p>
          <w:p w14:paraId="07F5B606" w14:textId="2553C862" w:rsidR="00F04BC0" w:rsidRPr="00810E90" w:rsidRDefault="00F04BC0" w:rsidP="003A610E">
            <w:pPr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JEDNOSTKA :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STAROSTWO  POWIATOWE   W  ŻNINIE  </w:t>
            </w:r>
            <w:r w:rsidR="007B5D0A" w:rsidRPr="00810E90">
              <w:rPr>
                <w:rFonts w:eastAsia="Times New Roman" w:cstheme="minorHAnsi"/>
                <w:sz w:val="20"/>
                <w:szCs w:val="20"/>
              </w:rPr>
              <w:t xml:space="preserve">                 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>+ 36 546,00 zł</w:t>
            </w:r>
          </w:p>
          <w:p w14:paraId="7854A73E" w14:textId="69F3390D" w:rsidR="00F04BC0" w:rsidRPr="00810E90" w:rsidRDefault="00F04BC0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JEDNOSTKA :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>ZESPÓŁ  SZKÓŁ  TECHNICZNYCH  W ŻNINIE:</w:t>
            </w:r>
            <w:r w:rsidRPr="00810E90">
              <w:rPr>
                <w:rFonts w:eastAsia="Calibri" w:cstheme="minorHAnsi"/>
                <w:sz w:val="20"/>
                <w:szCs w:val="20"/>
              </w:rPr>
              <w:t xml:space="preserve"> + </w:t>
            </w:r>
            <w:r w:rsidRPr="00810E90">
              <w:rPr>
                <w:rFonts w:cstheme="minorHAnsi"/>
                <w:sz w:val="20"/>
                <w:szCs w:val="20"/>
              </w:rPr>
              <w:t>3 800,00</w:t>
            </w:r>
            <w:r w:rsidR="007B5D0A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62A0F606" w14:textId="77777777" w:rsidR="00F04BC0" w:rsidRPr="00810E90" w:rsidRDefault="00F04BC0" w:rsidP="003A610E">
            <w:pPr>
              <w:spacing w:after="0" w:line="240" w:lineRule="auto"/>
              <w:rPr>
                <w:rFonts w:eastAsia="Times New Roman" w:cstheme="minorHAnsi"/>
                <w:b/>
                <w:iCs/>
                <w:sz w:val="20"/>
                <w:szCs w:val="20"/>
              </w:rPr>
            </w:pPr>
          </w:p>
          <w:p w14:paraId="540B31CD" w14:textId="77777777" w:rsidR="00F04BC0" w:rsidRPr="00810E90" w:rsidRDefault="00F04BC0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JEDNOSTKA :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>ZESPÓŁ SZKÓŁ EKONOMICZNO-HANDLOWYCH  W ŻNINIE + 1 900,00 zł</w:t>
            </w:r>
          </w:p>
          <w:p w14:paraId="4C825559" w14:textId="77777777" w:rsidR="00F04BC0" w:rsidRPr="00810E90" w:rsidRDefault="00F04BC0" w:rsidP="003A610E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14:paraId="3F1102EF" w14:textId="77777777" w:rsidR="00F04BC0" w:rsidRPr="00810E90" w:rsidRDefault="00F04BC0" w:rsidP="003A610E">
            <w:pPr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Zgodnie z umową o dofinansowanie BZIT-III-042.200.24.2024-IP ujęto w budżecie niewykorzystane środki finansowe z 2024 roku wynikające z realizacji projektu. </w:t>
            </w:r>
          </w:p>
          <w:p w14:paraId="72F11EE8" w14:textId="5531282F" w:rsidR="006B1306" w:rsidRPr="00810E90" w:rsidRDefault="00B12D73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2</w:t>
            </w:r>
            <w:r w:rsidR="006B1306" w:rsidRPr="00810E90">
              <w:rPr>
                <w:rFonts w:eastAsia="Times New Roman" w:cstheme="minorHAnsi"/>
                <w:b/>
                <w:bCs/>
                <w:sz w:val="20"/>
                <w:szCs w:val="20"/>
              </w:rPr>
              <w:t>.</w:t>
            </w:r>
            <w:r w:rsidR="006B1306" w:rsidRPr="00810E90">
              <w:rPr>
                <w:rFonts w:eastAsia="Times New Roman" w:cstheme="minorHAnsi"/>
                <w:sz w:val="20"/>
                <w:szCs w:val="20"/>
              </w:rPr>
              <w:t xml:space="preserve"> Zgodnie z wnioskiem Kierownika Wydziału  Promocji i Rozwoju Lokalnego wprowadzono zmiany w budżecie Powiatu Żnińskiego na 2025 rok, które obejmują  dokonanie przeniesienia między jednostkami i paragrafami klasyfikacji budżetowej w ramach projektu: WSPARCIE NA RZECZ KSZTAŁCENIA ZAWODOWEGO  W POWIECIE ŻNIŃSKIM w dziale 801 Oświata i wychowanie:     </w:t>
            </w:r>
          </w:p>
          <w:p w14:paraId="273BA58A" w14:textId="13EDDC33" w:rsidR="006B1306" w:rsidRPr="00810E90" w:rsidRDefault="006B130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JEDNOSTKA:  STAROSTWO  POWIATOWE  W  ŻNINIE  </w:t>
            </w:r>
            <w:r w:rsidR="00B12D73" w:rsidRPr="00810E90">
              <w:rPr>
                <w:rFonts w:eastAsia="Times New Roman" w:cstheme="minorHAnsi"/>
                <w:sz w:val="20"/>
                <w:szCs w:val="20"/>
              </w:rPr>
              <w:t xml:space="preserve">           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 xml:space="preserve"> -8 646,00 zł</w:t>
            </w:r>
          </w:p>
          <w:p w14:paraId="364A7154" w14:textId="77777777" w:rsidR="006B1306" w:rsidRPr="00810E90" w:rsidRDefault="006B130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</w:p>
          <w:p w14:paraId="60EA8752" w14:textId="272544AE" w:rsidR="006B1306" w:rsidRPr="00810E90" w:rsidRDefault="006B130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JEDNOSTKA: ZESPÓŁ SZKÓŁ TECHNICZNYCH W ŻNINIE </w:t>
            </w:r>
            <w:r w:rsidR="00B12D73" w:rsidRPr="00810E90">
              <w:rPr>
                <w:rFonts w:eastAsia="Times New Roman" w:cstheme="minorHAnsi"/>
                <w:sz w:val="20"/>
                <w:szCs w:val="20"/>
              </w:rPr>
              <w:t>+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>6 506,00 zł</w:t>
            </w:r>
          </w:p>
          <w:p w14:paraId="20562C88" w14:textId="67F03901" w:rsidR="006B1306" w:rsidRPr="00810E90" w:rsidRDefault="006B130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 xml:space="preserve">JEDNOSTKA: ZESPÓŁ  SZKÓŁ  EKONOMICZNO-HANDLOWYCH  W  ŻNINIE </w:t>
            </w:r>
            <w:r w:rsidR="0046721C" w:rsidRPr="00810E90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B12D73" w:rsidRPr="00810E90">
              <w:rPr>
                <w:rFonts w:eastAsia="Times New Roman" w:cstheme="minorHAnsi"/>
                <w:sz w:val="20"/>
                <w:szCs w:val="20"/>
              </w:rPr>
              <w:t>+</w:t>
            </w:r>
            <w:r w:rsidRPr="00810E90">
              <w:rPr>
                <w:rFonts w:eastAsia="Times New Roman" w:cstheme="minorHAnsi"/>
                <w:sz w:val="20"/>
                <w:szCs w:val="20"/>
              </w:rPr>
              <w:t>2 140,00 zł</w:t>
            </w:r>
          </w:p>
          <w:p w14:paraId="39577159" w14:textId="77777777" w:rsidR="006B1306" w:rsidRPr="00810E90" w:rsidRDefault="006B130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W związku ze zmianą wniosku o dofinansowanie projektu ( umowa o dofinansowanie BZIT-III-042.200.24.2024-IP ) dokonano powyższych zmian.</w:t>
            </w:r>
          </w:p>
          <w:p w14:paraId="636F8978" w14:textId="15E8CBA5" w:rsidR="00304698" w:rsidRPr="00810E90" w:rsidRDefault="00B12D73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3</w:t>
            </w:r>
            <w:r w:rsidR="00304698" w:rsidRPr="00810E90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304698" w:rsidRPr="00810E90">
              <w:rPr>
                <w:rFonts w:cstheme="minorHAnsi"/>
                <w:sz w:val="20"/>
                <w:szCs w:val="20"/>
              </w:rPr>
              <w:t xml:space="preserve"> Zgodnie z wnioskiem Kierownika Wydziału Promocji i Rozwoju Lokalnego dokonano przeniesienia między paragrafami klasyfikacji budżetowej w dziale 801 Oświata i wychowanie</w:t>
            </w:r>
            <w:r w:rsidR="0046721C" w:rsidRPr="00810E90">
              <w:rPr>
                <w:rFonts w:cstheme="minorHAnsi"/>
                <w:sz w:val="20"/>
                <w:szCs w:val="20"/>
              </w:rPr>
              <w:t>:</w:t>
            </w:r>
          </w:p>
          <w:p w14:paraId="2CC88D6D" w14:textId="77777777" w:rsidR="00304698" w:rsidRPr="00810E90" w:rsidRDefault="00304698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>JEDNOSTKA : STAROSTWO  POWIATOWE  W  ŻNINIE</w:t>
            </w:r>
          </w:p>
          <w:p w14:paraId="24E65841" w14:textId="77777777" w:rsidR="00304698" w:rsidRPr="003A610E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>Paragraf</w:t>
            </w:r>
          </w:p>
          <w:p w14:paraId="33D47E4B" w14:textId="6614FDA8" w:rsidR="00304698" w:rsidRPr="003A610E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4017   </w:t>
            </w:r>
            <w:r w:rsidR="00B12D73"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>+</w:t>
            </w:r>
            <w:r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1 937,00</w:t>
            </w:r>
            <w:r w:rsidR="00B12D73"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zł</w:t>
            </w:r>
          </w:p>
          <w:p w14:paraId="79FDE46D" w14:textId="781CF2DE" w:rsidR="00304698" w:rsidRPr="003A610E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4019 </w:t>
            </w:r>
            <w:r w:rsidR="00B12D73"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B12D73"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+  </w:t>
            </w:r>
            <w:r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>115,00</w:t>
            </w:r>
            <w:r w:rsidR="00B12D73" w:rsidRPr="003A610E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  zł</w:t>
            </w:r>
          </w:p>
          <w:p w14:paraId="1C3119FE" w14:textId="3F50701E" w:rsidR="00304698" w:rsidRPr="00810E90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4117 – 56,00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22BEEA6F" w14:textId="30F2D655" w:rsidR="00304698" w:rsidRPr="00810E90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4119 – 7,00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113470E7" w14:textId="5F4840AF" w:rsidR="00304698" w:rsidRPr="00810E90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4127 – 453,00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23DC19D3" w14:textId="40AB5C4A" w:rsidR="00304698" w:rsidRPr="00810E90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4129 – 26,00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4DD76734" w14:textId="655BCD72" w:rsidR="00304698" w:rsidRPr="00810E90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4177 – 944,00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5B9F0E88" w14:textId="129ECB4A" w:rsidR="00304698" w:rsidRPr="00810E90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4179 – 54,00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7FFD4CAC" w14:textId="73A23505" w:rsidR="00304698" w:rsidRPr="00810E90" w:rsidRDefault="00304698" w:rsidP="003A610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4717 – 484,00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33735773" w14:textId="3C223B75" w:rsidR="00304698" w:rsidRPr="00810E90" w:rsidRDefault="00304698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</w:rPr>
              <w:t>4719 – 28,00</w:t>
            </w:r>
            <w:r w:rsidR="00B12D73" w:rsidRPr="00810E90">
              <w:rPr>
                <w:rFonts w:cstheme="minorHAnsi"/>
                <w:sz w:val="20"/>
                <w:szCs w:val="20"/>
              </w:rPr>
              <w:t xml:space="preserve"> zł</w:t>
            </w:r>
          </w:p>
          <w:p w14:paraId="5F59CD55" w14:textId="77777777" w:rsidR="00304698" w:rsidRPr="00810E90" w:rsidRDefault="00304698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Zmian dokonano w celu prawidłowej realizacji wydatków projektu.</w:t>
            </w:r>
          </w:p>
          <w:p w14:paraId="7DC26791" w14:textId="2266C91B" w:rsidR="001D051A" w:rsidRPr="00810E90" w:rsidRDefault="00B12D73" w:rsidP="003A610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 w:rsidR="001D051A" w:rsidRPr="00810E90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1D051A" w:rsidRPr="00810E90">
              <w:rPr>
                <w:rFonts w:cstheme="minorHAnsi"/>
                <w:sz w:val="20"/>
                <w:szCs w:val="20"/>
              </w:rPr>
              <w:t xml:space="preserve"> Zgodnie z wnioskiem Kierownika Wydziału Promocji i Rozwoju Lokalnego wprowadzono zmiany planu wydatków w dziale 801 Oświata i wychowanie, w rozdziale 80195 Pozostała działalność w związku z realizacją projektu</w:t>
            </w:r>
            <w:r w:rsidRPr="00810E90">
              <w:rPr>
                <w:rFonts w:cstheme="minorHAnsi"/>
                <w:sz w:val="20"/>
                <w:szCs w:val="20"/>
              </w:rPr>
              <w:t>.</w:t>
            </w:r>
          </w:p>
          <w:p w14:paraId="260C0FA0" w14:textId="77777777" w:rsidR="001D051A" w:rsidRPr="00810E90" w:rsidRDefault="001D051A" w:rsidP="003A610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- STAROSTWO POWIATOWE W ŻNINIE:   -33 272,00 zł</w:t>
            </w:r>
          </w:p>
          <w:p w14:paraId="37C040F8" w14:textId="3FACC081" w:rsidR="001D051A" w:rsidRPr="00810E90" w:rsidRDefault="001D051A" w:rsidP="003A610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lastRenderedPageBreak/>
              <w:t>- ZESPÓŁ SZKÓŁ TECHNICZNYCH W ŻNINIE:</w:t>
            </w:r>
            <w:r w:rsidR="0046721C" w:rsidRPr="00810E90">
              <w:rPr>
                <w:rFonts w:cstheme="minorHAnsi"/>
                <w:sz w:val="20"/>
                <w:szCs w:val="20"/>
              </w:rPr>
              <w:t xml:space="preserve">                                           </w:t>
            </w:r>
            <w:r w:rsidR="00B12D73" w:rsidRPr="00810E90">
              <w:rPr>
                <w:rFonts w:cstheme="minorHAnsi"/>
                <w:sz w:val="20"/>
                <w:szCs w:val="20"/>
              </w:rPr>
              <w:t>+</w:t>
            </w:r>
            <w:r w:rsidRPr="00810E90">
              <w:rPr>
                <w:rFonts w:cstheme="minorHAnsi"/>
                <w:sz w:val="20"/>
                <w:szCs w:val="20"/>
              </w:rPr>
              <w:t xml:space="preserve"> 18 271,00 zł</w:t>
            </w:r>
          </w:p>
          <w:p w14:paraId="65894DBF" w14:textId="4D238234" w:rsidR="001D051A" w:rsidRPr="00810E90" w:rsidRDefault="001D051A" w:rsidP="003A610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- ZESPÓŁ SZKÓŁ EKONOMICZNO-HANDLOWYCH W ŻNINIE: </w:t>
            </w:r>
            <w:r w:rsidR="00B12D73" w:rsidRPr="00810E90">
              <w:rPr>
                <w:rFonts w:cstheme="minorHAnsi"/>
                <w:sz w:val="20"/>
                <w:szCs w:val="20"/>
              </w:rPr>
              <w:t>+</w:t>
            </w:r>
            <w:r w:rsidRPr="00810E90">
              <w:rPr>
                <w:rFonts w:cstheme="minorHAnsi"/>
                <w:sz w:val="20"/>
                <w:szCs w:val="20"/>
              </w:rPr>
              <w:t xml:space="preserve">15 001,00 zł </w:t>
            </w:r>
          </w:p>
          <w:p w14:paraId="5BBD70CD" w14:textId="6646D73C" w:rsidR="00304698" w:rsidRPr="00810E90" w:rsidRDefault="001D051A" w:rsidP="003A610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Zmian dokonano zgodnie z umową o dofinansowanie BZIT-III-042.200.24.2024-IP oraz z uwagi na konieczność rozliczenia ryczałtowego poz. 4.1 Realizacja staży – stawka jednostkowa prowadzenia jednej godziny stażu.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E4B4" w14:textId="77777777" w:rsidR="00071ABA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lastRenderedPageBreak/>
              <w:t>VII / 57 / 2025</w:t>
            </w:r>
          </w:p>
          <w:p w14:paraId="698061A4" w14:textId="77777777" w:rsidR="00E220BB" w:rsidRPr="00810E90" w:rsidRDefault="00071AB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27.02.2025</w:t>
            </w:r>
          </w:p>
          <w:p w14:paraId="0665CD58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B3C6191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38A0331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9E166EA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B0320BD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A7A5332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AD3720F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159BA86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62C7BFA8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4AFE72C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4AD8F0F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124 / 2025</w:t>
            </w:r>
          </w:p>
          <w:p w14:paraId="48B15C5C" w14:textId="77777777" w:rsidR="006B1306" w:rsidRPr="00810E90" w:rsidRDefault="006B130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18.06.2025</w:t>
            </w:r>
          </w:p>
          <w:p w14:paraId="11E97A95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F615FF3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EA39540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4D8D4C0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8EBC382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C15812A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2297224B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1E57C930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087B12E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9F73DBC" w14:textId="77777777" w:rsidR="00B12D73" w:rsidRPr="00810E90" w:rsidRDefault="00B12D73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F22524C" w14:textId="77777777" w:rsidR="00B12D73" w:rsidRPr="00810E90" w:rsidRDefault="00B12D73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D794755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154/2025</w:t>
            </w:r>
          </w:p>
          <w:p w14:paraId="0E3BDD39" w14:textId="77777777" w:rsidR="00304698" w:rsidRPr="00810E90" w:rsidRDefault="00304698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23.10.2025</w:t>
            </w:r>
          </w:p>
          <w:p w14:paraId="5DF4A78B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4ED9A01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082B339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CBBF71E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0E865D27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2005945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CA31EE1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5F00239E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34E0F318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715B8A36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</w:p>
          <w:p w14:paraId="4F243DCA" w14:textId="77777777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180/2025</w:t>
            </w:r>
          </w:p>
          <w:p w14:paraId="1C049C3E" w14:textId="0623144B" w:rsidR="001D051A" w:rsidRPr="00810E90" w:rsidRDefault="001D051A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22.12.2025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6A45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lastRenderedPageBreak/>
              <w:t>683 482,00</w:t>
            </w:r>
          </w:p>
          <w:p w14:paraId="21ED3779" w14:textId="30C770B8" w:rsidR="00BE322E" w:rsidRPr="00810E90" w:rsidRDefault="00BE322E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>W tym :</w:t>
            </w:r>
          </w:p>
          <w:p w14:paraId="7DFAB227" w14:textId="1C05A551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Starostwo Powiatowe </w:t>
            </w:r>
            <w:r w:rsidR="00DC1C43"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             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>w Żninie</w:t>
            </w:r>
          </w:p>
          <w:p w14:paraId="15918140" w14:textId="778B2883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610 594,00  </w:t>
            </w:r>
          </w:p>
          <w:p w14:paraId="0A182A21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Zespół Szkół Technicznych                    w Żninie</w:t>
            </w:r>
          </w:p>
          <w:p w14:paraId="5C14D81A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48 147,00</w:t>
            </w:r>
          </w:p>
          <w:p w14:paraId="26B34C6A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Zespół Szkół Ekonomiczno-Handlowych w Żninie</w:t>
            </w:r>
          </w:p>
          <w:p w14:paraId="046455EC" w14:textId="478758B9" w:rsidR="00E220BB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24 741,00</w:t>
            </w:r>
          </w:p>
        </w:tc>
      </w:tr>
      <w:tr w:rsidR="00B97255" w:rsidRPr="00810E90" w14:paraId="7FCDB528" w14:textId="77777777" w:rsidTr="00E220BB">
        <w:trPr>
          <w:trHeight w:val="158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6B61" w14:textId="77777777" w:rsidR="008646BC" w:rsidRPr="0072736D" w:rsidRDefault="008646BC" w:rsidP="003A610E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  <w:r w:rsidRPr="0072736D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lastRenderedPageBreak/>
              <w:t>DZIAŁ 801 Oświata i wychowanie, Rozdział 80195 Pozostała działalność</w:t>
            </w:r>
          </w:p>
          <w:p w14:paraId="52CAE72A" w14:textId="6CAE06E2" w:rsidR="003548A4" w:rsidRPr="0072736D" w:rsidRDefault="0072736D" w:rsidP="003A610E">
            <w:pPr>
              <w:spacing w:after="120" w:line="240" w:lineRule="auto"/>
              <w:rPr>
                <w:rFonts w:eastAsia="Calibri" w:cstheme="minorHAnsi"/>
                <w:sz w:val="20"/>
                <w:szCs w:val="20"/>
                <w:u w:val="single"/>
              </w:rPr>
            </w:pPr>
            <w:r w:rsidRPr="0072736D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PROJEKT „KIERUNEK-ZAWÓD”</w:t>
            </w:r>
            <w:r w:rsidRPr="0072736D">
              <w:rPr>
                <w:rFonts w:eastAsia="Calibri" w:cstheme="minorHAnsi"/>
                <w:sz w:val="20"/>
                <w:szCs w:val="20"/>
                <w:u w:val="single"/>
              </w:rPr>
              <w:t xml:space="preserve"> </w:t>
            </w:r>
          </w:p>
          <w:p w14:paraId="324481F6" w14:textId="2CDB0AD8" w:rsidR="008646BC" w:rsidRPr="00810E90" w:rsidRDefault="008646BC" w:rsidP="003A610E">
            <w:pPr>
              <w:spacing w:after="120" w:line="240" w:lineRule="auto"/>
              <w:rPr>
                <w:rFonts w:cstheme="minorHAnsi"/>
                <w:b/>
                <w:bCs/>
                <w:i/>
                <w:iCs/>
                <w:kern w:val="2"/>
                <w:sz w:val="20"/>
                <w:szCs w:val="20"/>
                <w:u w:val="single"/>
                <w14:ligatures w14:val="standardContextual"/>
              </w:rPr>
            </w:pPr>
            <w:r w:rsidRPr="00810E90">
              <w:rPr>
                <w:rFonts w:eastAsia="Calibri" w:cstheme="minorHAnsi"/>
                <w:sz w:val="20"/>
                <w:szCs w:val="20"/>
                <w:u w:color="000000"/>
              </w:rPr>
              <w:t>w ramach programu Fundusze Europejskie dla Kujaw i Pomorza 2021-2027 współfinansowanego z Europejskiego Funduszu Społecznego Plus. Projekt jest realizowany przez Wojewódzki Urząd Pracy w Toruniu (Partner Wiodący) z 52 partnerami, w tym z Powiatem Żnińskim na podstawie umowy partnerskiej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91D0" w14:textId="2EDF330B" w:rsidR="008646BC" w:rsidRPr="00810E90" w:rsidRDefault="008646B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F1FB" w14:textId="77777777" w:rsidR="008646BC" w:rsidRPr="003A610E" w:rsidRDefault="008646BC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eastAsiaTheme="minorHAnsi" w:cstheme="minorHAnsi"/>
                <w:sz w:val="20"/>
                <w:szCs w:val="20"/>
              </w:rPr>
              <w:t xml:space="preserve">Zgodnie z wnioskiem Dyrektora I Liceum Ogólnokształcącego w Żninie, który został pozytywnie zaopiniowany przez Dyrektora Powiatowego Zespołu Oświaty w Żninie </w:t>
            </w:r>
            <w:r w:rsidRPr="00810E90">
              <w:rPr>
                <w:rFonts w:cstheme="minorHAnsi"/>
                <w:sz w:val="20"/>
                <w:szCs w:val="20"/>
              </w:rPr>
              <w:t xml:space="preserve"> wprowadzono  plan  wydatków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</w:rPr>
              <w:t>w dziale 801 Oświata i wychowanie :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3A610E">
              <w:rPr>
                <w:rFonts w:cstheme="minorHAnsi"/>
                <w:sz w:val="20"/>
                <w:szCs w:val="20"/>
              </w:rPr>
              <w:t>PROJEKT: KIERUNEK - ZAWÓD</w:t>
            </w:r>
          </w:p>
          <w:p w14:paraId="75CCEE24" w14:textId="4DE1F423" w:rsidR="008646BC" w:rsidRPr="00810E90" w:rsidRDefault="008646BC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sz w:val="20"/>
                <w:szCs w:val="20"/>
                <w:u w:val="single"/>
              </w:rPr>
              <w:t xml:space="preserve">JEDNOSTKA : I LICEUM OGÓLNOKSZTAŁCĄCEGO </w:t>
            </w:r>
            <w:r w:rsidR="00C74880" w:rsidRPr="00810E90">
              <w:rPr>
                <w:rFonts w:cstheme="minorHAnsi"/>
                <w:sz w:val="20"/>
                <w:szCs w:val="20"/>
                <w:u w:val="single"/>
              </w:rPr>
              <w:t xml:space="preserve">   </w:t>
            </w:r>
            <w:r w:rsidR="003548A4">
              <w:rPr>
                <w:rFonts w:cstheme="minorHAnsi"/>
                <w:sz w:val="20"/>
                <w:szCs w:val="20"/>
                <w:u w:val="single"/>
              </w:rPr>
              <w:t xml:space="preserve">                    </w:t>
            </w:r>
            <w:r w:rsidR="00C74880" w:rsidRPr="00810E90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  <w:u w:val="single"/>
              </w:rPr>
              <w:t>W ŻNINIE</w:t>
            </w:r>
          </w:p>
          <w:p w14:paraId="51D8D19D" w14:textId="77777777" w:rsidR="008646BC" w:rsidRPr="00810E90" w:rsidRDefault="008646BC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4247 + 23 884,00 zł</w:t>
            </w:r>
          </w:p>
          <w:p w14:paraId="05EE5BAA" w14:textId="77777777" w:rsidR="008646BC" w:rsidRPr="00810E90" w:rsidRDefault="008646BC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4249 + 1 406,00 zł </w:t>
            </w:r>
          </w:p>
          <w:p w14:paraId="243F4441" w14:textId="77777777" w:rsidR="008646BC" w:rsidRPr="00810E90" w:rsidRDefault="008646BC" w:rsidP="003A610E">
            <w:pPr>
              <w:pStyle w:val="Bezodstpw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2A2DA2" w14:textId="77777777" w:rsidR="008646BC" w:rsidRPr="00810E90" w:rsidRDefault="008646BC" w:rsidP="003A610E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810E90">
              <w:rPr>
                <w:rFonts w:asciiTheme="minorHAnsi" w:hAnsiTheme="minorHAnsi" w:cstheme="minorHAnsi"/>
                <w:sz w:val="20"/>
                <w:szCs w:val="20"/>
              </w:rPr>
              <w:t xml:space="preserve">Wprowadzono do budżetu Powiatu Żnińskiego na 2025 rok plan wydatków wynikających z wniosku                 o dofinansowanie projektu </w:t>
            </w:r>
            <w:r w:rsidRPr="00810E90">
              <w:rPr>
                <w:rFonts w:asciiTheme="minorHAnsi" w:eastAsiaTheme="minorHAnsi" w:hAnsiTheme="minorHAnsi" w:cstheme="minorHAnsi"/>
                <w:sz w:val="20"/>
                <w:szCs w:val="20"/>
                <w14:ligatures w14:val="standardContextual"/>
              </w:rPr>
              <w:t>„KIERUNEK-ZAWÓD”</w:t>
            </w:r>
            <w:r w:rsidRPr="00810E90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14:ligatures w14:val="standardContextual"/>
              </w:rPr>
              <w:t xml:space="preserve"> </w:t>
            </w:r>
            <w:r w:rsidRPr="00810E90">
              <w:rPr>
                <w:rFonts w:asciiTheme="minorHAnsi" w:eastAsiaTheme="minorHAnsi" w:hAnsiTheme="minorHAnsi" w:cstheme="minorHAnsi"/>
                <w:sz w:val="20"/>
                <w:szCs w:val="20"/>
                <w14:ligatures w14:val="standardContextual"/>
              </w:rPr>
              <w:t>w ramach programu Fundusze Europejskie dla Kujaw i Pomorza 2021-2027 współfinansowanego z Europejskiego Funduszu Społecznego Plus</w:t>
            </w:r>
            <w:r w:rsidRPr="00810E90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2F256649" w14:textId="77777777" w:rsidR="008646BC" w:rsidRPr="00810E90" w:rsidRDefault="008646BC" w:rsidP="003A610E">
            <w:pPr>
              <w:pStyle w:val="Bezodstpw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0E90">
              <w:rPr>
                <w:rFonts w:asciiTheme="minorHAnsi" w:hAnsiTheme="minorHAnsi" w:cstheme="minorHAnsi"/>
                <w:sz w:val="20"/>
                <w:szCs w:val="20"/>
              </w:rPr>
              <w:t xml:space="preserve">Projekt jest realizowany przez Wojewódzki Urząd Pracy w Toruniu (Partner Wiodący) z 52 partnerami, w tym z Powiatem Żnińskim na podstawie umowy partnerskiej. </w:t>
            </w:r>
          </w:p>
          <w:p w14:paraId="48D1CE78" w14:textId="77777777" w:rsidR="008646BC" w:rsidRPr="00810E90" w:rsidRDefault="008646BC" w:rsidP="003A610E">
            <w:pPr>
              <w:pStyle w:val="Bezodstpw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0E90">
              <w:rPr>
                <w:rFonts w:asciiTheme="minorHAnsi" w:hAnsiTheme="minorHAnsi" w:cstheme="minorHAnsi"/>
                <w:sz w:val="20"/>
                <w:szCs w:val="20"/>
              </w:rPr>
              <w:t>Wkład własny do projektu zapewnia Wojewódzki Urząd Pracy w Toruniu.</w:t>
            </w:r>
          </w:p>
          <w:p w14:paraId="26F88B11" w14:textId="77777777" w:rsidR="008646BC" w:rsidRPr="00810E90" w:rsidRDefault="008646BC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3952" w14:textId="77777777" w:rsidR="008646BC" w:rsidRPr="00810E90" w:rsidRDefault="008646B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XI / 76 / 2025</w:t>
            </w:r>
          </w:p>
          <w:p w14:paraId="27FBCEFD" w14:textId="65B8EECE" w:rsidR="008646BC" w:rsidRPr="00810E90" w:rsidRDefault="008646B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09.09.2025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73D3" w14:textId="77777777" w:rsidR="008646BC" w:rsidRPr="00810E90" w:rsidRDefault="008646B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25 290,00</w:t>
            </w:r>
          </w:p>
          <w:p w14:paraId="02408227" w14:textId="77777777" w:rsidR="008646BC" w:rsidRPr="00810E90" w:rsidRDefault="008646BC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97255" w:rsidRPr="00810E90" w14:paraId="26CA8D2B" w14:textId="1840E7DF" w:rsidTr="00F625B8">
        <w:trPr>
          <w:trHeight w:val="481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966B" w14:textId="6BB08FC7" w:rsidR="00E220BB" w:rsidRPr="0072736D" w:rsidRDefault="0072736D" w:rsidP="003A610E">
            <w:pPr>
              <w:spacing w:after="120" w:line="240" w:lineRule="auto"/>
              <w:jc w:val="both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72736D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lastRenderedPageBreak/>
              <w:t>DZIAŁ 855 RODZINA</w:t>
            </w:r>
          </w:p>
          <w:p w14:paraId="597F369E" w14:textId="69C330D9" w:rsidR="00463300" w:rsidRPr="0072736D" w:rsidRDefault="0072736D" w:rsidP="003A610E">
            <w:pPr>
              <w:spacing w:after="120" w:line="240" w:lineRule="auto"/>
              <w:jc w:val="both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72736D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ROZDZIAŁ 85595 POZOSTAŁA DZIAŁALNOŚĆ</w:t>
            </w:r>
          </w:p>
          <w:p w14:paraId="0B9C6E0D" w14:textId="77777777" w:rsidR="00E220BB" w:rsidRPr="0072736D" w:rsidRDefault="00E220BB" w:rsidP="003A610E">
            <w:pPr>
              <w:spacing w:after="120" w:line="240" w:lineRule="auto"/>
              <w:jc w:val="both"/>
              <w:rPr>
                <w:rFonts w:eastAsia="Calibri" w:cstheme="minorHAnsi"/>
                <w:sz w:val="20"/>
                <w:szCs w:val="20"/>
                <w:u w:val="single"/>
                <w:lang w:eastAsia="en-US"/>
              </w:rPr>
            </w:pPr>
            <w:r w:rsidRPr="0072736D">
              <w:rPr>
                <w:rFonts w:eastAsia="Calibri" w:cstheme="minorHAnsi"/>
                <w:b/>
                <w:bCs/>
                <w:sz w:val="20"/>
                <w:szCs w:val="20"/>
                <w:u w:val="single"/>
                <w:lang w:eastAsia="en-US"/>
              </w:rPr>
              <w:t>PROJEKT „RODZINA W CENTRUM ETAP I”</w:t>
            </w:r>
            <w:r w:rsidRPr="0072736D">
              <w:rPr>
                <w:rFonts w:eastAsia="Calibri" w:cstheme="minorHAnsi"/>
                <w:sz w:val="20"/>
                <w:szCs w:val="20"/>
                <w:u w:val="single"/>
                <w:lang w:eastAsia="en-US"/>
              </w:rPr>
              <w:t xml:space="preserve">  </w:t>
            </w:r>
          </w:p>
          <w:p w14:paraId="0B36A0D9" w14:textId="7A5771C6" w:rsidR="00E220BB" w:rsidRPr="00810E90" w:rsidRDefault="00E220BB" w:rsidP="003A610E">
            <w:pPr>
              <w:spacing w:after="120" w:line="24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  <w:lang w:eastAsia="en-US"/>
              </w:rPr>
            </w:pPr>
            <w:r w:rsidRPr="00810E90">
              <w:rPr>
                <w:rFonts w:eastAsia="Times New Roman" w:cstheme="minorHAnsi"/>
                <w:sz w:val="20"/>
                <w:szCs w:val="20"/>
              </w:rPr>
              <w:t>w ramach programu Fundusze Europejskie dla Kujaw i Pomorza 2021-2027, Priorytet FEKP.08.00, Działanie FEKP.08.25</w:t>
            </w:r>
            <w:r w:rsidRPr="00810E90">
              <w:rPr>
                <w:rFonts w:eastAsia="Calibri" w:cstheme="minorHAnsi"/>
                <w:sz w:val="20"/>
                <w:szCs w:val="20"/>
                <w:lang w:eastAsia="en-US"/>
              </w:rPr>
              <w:t xml:space="preserve"> </w:t>
            </w:r>
          </w:p>
          <w:p w14:paraId="49C55A2E" w14:textId="77777777" w:rsidR="00E220BB" w:rsidRPr="00810E90" w:rsidRDefault="00E220BB" w:rsidP="003A610E">
            <w:pPr>
              <w:spacing w:after="120" w:line="240" w:lineRule="auto"/>
              <w:rPr>
                <w:rFonts w:eastAsia="Calibr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7D24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926 096,00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12E8" w14:textId="233B9A0D" w:rsidR="00373186" w:rsidRPr="00810E90" w:rsidRDefault="0037318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Zgodnie  z  wnioskiem  Dyrektora Powiatowego Centrum Pomocy Rodzinie w Żninie  wprowadzono zmianę planu  wydatków  w  dziale 855  Rodzina:</w:t>
            </w:r>
          </w:p>
          <w:p w14:paraId="1D6E444C" w14:textId="77777777" w:rsidR="00373186" w:rsidRPr="00810E90" w:rsidRDefault="00373186" w:rsidP="003A610E">
            <w:pPr>
              <w:spacing w:after="12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A610E">
              <w:rPr>
                <w:rFonts w:cstheme="minorHAnsi"/>
                <w:sz w:val="20"/>
                <w:szCs w:val="20"/>
                <w:u w:val="single"/>
              </w:rPr>
              <w:t>Projekt: Rodzina w centrum Etap I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810E90">
              <w:rPr>
                <w:rFonts w:cstheme="minorHAnsi"/>
                <w:sz w:val="20"/>
                <w:szCs w:val="20"/>
              </w:rPr>
              <w:t>w ramach programu Fundusze Europejskie dla Kujaw i Pomorza 2021-2027, Priorytet FEKP.08.00, Działanie FEKP.08.25</w:t>
            </w:r>
          </w:p>
          <w:p w14:paraId="2A3ECE62" w14:textId="77777777" w:rsidR="00373186" w:rsidRPr="00810E90" w:rsidRDefault="00373186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 4217         + 1 183,00 zł</w:t>
            </w:r>
          </w:p>
          <w:p w14:paraId="468056F9" w14:textId="77777777" w:rsidR="00373186" w:rsidRPr="00810E90" w:rsidRDefault="00373186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 xml:space="preserve">§ 4219            + 139,00 zł </w:t>
            </w:r>
          </w:p>
          <w:p w14:paraId="44957256" w14:textId="77777777" w:rsidR="00373186" w:rsidRPr="00810E90" w:rsidRDefault="00373186" w:rsidP="003A6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4307       + 18 834,00 zł</w:t>
            </w:r>
          </w:p>
          <w:p w14:paraId="34502BF4" w14:textId="77777777" w:rsidR="00373186" w:rsidRPr="00810E90" w:rsidRDefault="0037318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§ 4309          + 2 216,00 zł</w:t>
            </w:r>
          </w:p>
          <w:p w14:paraId="02B2F9E6" w14:textId="0CC8D909" w:rsidR="00373186" w:rsidRPr="003A610E" w:rsidRDefault="0037318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  <w:u w:val="single"/>
              </w:rPr>
            </w:pPr>
            <w:r w:rsidRPr="003A610E">
              <w:rPr>
                <w:rFonts w:cstheme="minorHAnsi"/>
                <w:sz w:val="20"/>
                <w:szCs w:val="20"/>
                <w:u w:val="single"/>
              </w:rPr>
              <w:t xml:space="preserve">RAZEM : </w:t>
            </w:r>
            <w:r w:rsidR="00E77586" w:rsidRPr="003A610E">
              <w:rPr>
                <w:rFonts w:cstheme="minorHAnsi"/>
                <w:sz w:val="20"/>
                <w:szCs w:val="20"/>
                <w:u w:val="single"/>
              </w:rPr>
              <w:t xml:space="preserve">       </w:t>
            </w:r>
            <w:r w:rsidRPr="003A610E">
              <w:rPr>
                <w:rFonts w:cstheme="minorHAnsi"/>
                <w:sz w:val="20"/>
                <w:szCs w:val="20"/>
                <w:u w:val="single"/>
              </w:rPr>
              <w:t xml:space="preserve">22 372,00 zł </w:t>
            </w:r>
          </w:p>
          <w:p w14:paraId="2729A042" w14:textId="77777777" w:rsidR="00373186" w:rsidRPr="00810E90" w:rsidRDefault="0037318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6575E3B0" w14:textId="2EB87B78" w:rsidR="00E220BB" w:rsidRPr="00810E90" w:rsidRDefault="00373186" w:rsidP="003A61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10E90">
              <w:rPr>
                <w:rFonts w:cstheme="minorHAnsi"/>
                <w:sz w:val="20"/>
                <w:szCs w:val="20"/>
              </w:rPr>
              <w:t>Zwiększenie planu finansowego o kwotę  22 372,00 zł jest konieczne z uwagi na aktualizację budżetu projektu w związku z zawarciem umowy na kolejny okres, z firmą świadczącą usługi, której przedmiotem są specjalistyczne usługi wsparcia  i pieczy zastępczej, w ramach</w:t>
            </w:r>
            <w:r w:rsidRPr="00810E90">
              <w:rPr>
                <w:rFonts w:cstheme="minorHAnsi"/>
                <w:i/>
                <w:iCs/>
                <w:sz w:val="20"/>
                <w:szCs w:val="20"/>
              </w:rPr>
              <w:t xml:space="preserve"> zadania  nr 1. Usługi wsparcia dla rodzin, w tym rodzin zastępczych.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9F25" w14:textId="77777777" w:rsidR="00E220BB" w:rsidRPr="00810E90" w:rsidRDefault="0037318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XI / 76 / 2025</w:t>
            </w:r>
          </w:p>
          <w:p w14:paraId="041D8A6C" w14:textId="29E2B70D" w:rsidR="00373186" w:rsidRPr="00810E90" w:rsidRDefault="00373186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09.09.2025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B9B5" w14:textId="77777777" w:rsidR="007B5699" w:rsidRPr="00810E90" w:rsidRDefault="007B5699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>948 468,00</w:t>
            </w:r>
          </w:p>
          <w:p w14:paraId="0D0C2524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97255" w:rsidRPr="00810E90" w14:paraId="3C9742CE" w14:textId="25F9825D" w:rsidTr="00E220BB">
        <w:trPr>
          <w:trHeight w:val="3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8236" w14:textId="77777777" w:rsidR="00E220BB" w:rsidRPr="00810E90" w:rsidRDefault="00E220BB" w:rsidP="003A6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right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>RAZEM 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386C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>5 197 135,00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3F12" w14:textId="1FE82244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ZMIANY     ( </w:t>
            </w:r>
            <w:r w:rsidR="00F625B8">
              <w:rPr>
                <w:rFonts w:cstheme="minorHAnsi"/>
                <w:b/>
                <w:bCs/>
                <w:sz w:val="20"/>
                <w:szCs w:val="20"/>
              </w:rPr>
              <w:t>- 2 829 574,00</w:t>
            </w:r>
            <w:r w:rsidRPr="00810E90">
              <w:rPr>
                <w:rFonts w:cstheme="minorHAnsi"/>
                <w:b/>
                <w:bCs/>
                <w:sz w:val="20"/>
                <w:szCs w:val="20"/>
              </w:rPr>
              <w:t xml:space="preserve"> zł 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5E27" w14:textId="77777777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EAAC" w14:textId="2211E9F3" w:rsidR="00E220BB" w:rsidRPr="00810E90" w:rsidRDefault="00E220BB" w:rsidP="003A610E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10E90">
              <w:rPr>
                <w:rFonts w:cstheme="minorHAnsi"/>
                <w:b/>
                <w:bCs/>
                <w:sz w:val="20"/>
                <w:szCs w:val="20"/>
                <w:u w:val="single"/>
              </w:rPr>
              <w:t>2 367 561,00</w:t>
            </w:r>
          </w:p>
        </w:tc>
      </w:tr>
    </w:tbl>
    <w:p w14:paraId="11EA9BD4" w14:textId="77777777" w:rsidR="00E220BB" w:rsidRPr="00810E90" w:rsidRDefault="00E220BB" w:rsidP="003A610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7068BD99" w14:textId="77777777" w:rsidR="00E220BB" w:rsidRPr="00810E90" w:rsidRDefault="00E220BB" w:rsidP="003A610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D3E8F83" w14:textId="77777777" w:rsidR="00E220BB" w:rsidRPr="00810E90" w:rsidRDefault="00E220BB" w:rsidP="003A610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64149B62" w14:textId="77777777" w:rsidR="00E220BB" w:rsidRPr="00810E90" w:rsidRDefault="00E220BB" w:rsidP="003A610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0599F61E" w14:textId="77777777" w:rsidR="00E220BB" w:rsidRPr="00810E90" w:rsidRDefault="00E220BB" w:rsidP="003A610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44D51736" w14:textId="7FF61713" w:rsidR="00BD07C8" w:rsidRPr="00810E90" w:rsidRDefault="00BD07C8" w:rsidP="003A610E">
      <w:pPr>
        <w:autoSpaceDE w:val="0"/>
        <w:autoSpaceDN w:val="0"/>
        <w:adjustRightInd w:val="0"/>
        <w:spacing w:after="200" w:line="240" w:lineRule="auto"/>
        <w:rPr>
          <w:rFonts w:cstheme="minorHAnsi"/>
          <w:b/>
          <w:sz w:val="20"/>
          <w:szCs w:val="20"/>
        </w:rPr>
      </w:pPr>
    </w:p>
    <w:sectPr w:rsidR="00BD07C8" w:rsidRPr="00810E90" w:rsidSect="00772577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43AE"/>
    <w:rsid w:val="00005605"/>
    <w:rsid w:val="00021127"/>
    <w:rsid w:val="00045D3E"/>
    <w:rsid w:val="00051996"/>
    <w:rsid w:val="00063B03"/>
    <w:rsid w:val="00067059"/>
    <w:rsid w:val="00071ABA"/>
    <w:rsid w:val="00081F61"/>
    <w:rsid w:val="00083BAD"/>
    <w:rsid w:val="00085BC6"/>
    <w:rsid w:val="00094EA1"/>
    <w:rsid w:val="000B4D51"/>
    <w:rsid w:val="000C343F"/>
    <w:rsid w:val="000C6B85"/>
    <w:rsid w:val="000D1CE9"/>
    <w:rsid w:val="000F76D1"/>
    <w:rsid w:val="001005CF"/>
    <w:rsid w:val="00132013"/>
    <w:rsid w:val="00137127"/>
    <w:rsid w:val="00141991"/>
    <w:rsid w:val="001447DC"/>
    <w:rsid w:val="00152E20"/>
    <w:rsid w:val="00161DB0"/>
    <w:rsid w:val="00163FBD"/>
    <w:rsid w:val="00174D57"/>
    <w:rsid w:val="0018144F"/>
    <w:rsid w:val="001832C3"/>
    <w:rsid w:val="001848A7"/>
    <w:rsid w:val="00193071"/>
    <w:rsid w:val="00195691"/>
    <w:rsid w:val="00197490"/>
    <w:rsid w:val="001A47FB"/>
    <w:rsid w:val="001C0BCB"/>
    <w:rsid w:val="001C11CC"/>
    <w:rsid w:val="001C2047"/>
    <w:rsid w:val="001D051A"/>
    <w:rsid w:val="001D3447"/>
    <w:rsid w:val="001E5DD1"/>
    <w:rsid w:val="001F7511"/>
    <w:rsid w:val="00207719"/>
    <w:rsid w:val="002307C5"/>
    <w:rsid w:val="00244CD3"/>
    <w:rsid w:val="00256DC5"/>
    <w:rsid w:val="00261FED"/>
    <w:rsid w:val="00264BF2"/>
    <w:rsid w:val="002656F9"/>
    <w:rsid w:val="0027596C"/>
    <w:rsid w:val="00280DCB"/>
    <w:rsid w:val="002844DD"/>
    <w:rsid w:val="0029283E"/>
    <w:rsid w:val="002A2FAB"/>
    <w:rsid w:val="002A42BE"/>
    <w:rsid w:val="002A6134"/>
    <w:rsid w:val="002C2394"/>
    <w:rsid w:val="002D475E"/>
    <w:rsid w:val="002D4D71"/>
    <w:rsid w:val="002F57C3"/>
    <w:rsid w:val="00304698"/>
    <w:rsid w:val="00307687"/>
    <w:rsid w:val="00313014"/>
    <w:rsid w:val="0032597E"/>
    <w:rsid w:val="003268BB"/>
    <w:rsid w:val="00340D66"/>
    <w:rsid w:val="003514E0"/>
    <w:rsid w:val="003548A4"/>
    <w:rsid w:val="00372439"/>
    <w:rsid w:val="00373186"/>
    <w:rsid w:val="00373475"/>
    <w:rsid w:val="0037371C"/>
    <w:rsid w:val="0038505D"/>
    <w:rsid w:val="00392369"/>
    <w:rsid w:val="00392373"/>
    <w:rsid w:val="00396CE1"/>
    <w:rsid w:val="00397EA2"/>
    <w:rsid w:val="003A28C8"/>
    <w:rsid w:val="003A453E"/>
    <w:rsid w:val="003A610E"/>
    <w:rsid w:val="003B7F52"/>
    <w:rsid w:val="003C2080"/>
    <w:rsid w:val="003D223D"/>
    <w:rsid w:val="003E2A4F"/>
    <w:rsid w:val="003F12ED"/>
    <w:rsid w:val="003F199B"/>
    <w:rsid w:val="003F489D"/>
    <w:rsid w:val="00405DE9"/>
    <w:rsid w:val="00407DAD"/>
    <w:rsid w:val="00412168"/>
    <w:rsid w:val="00415F35"/>
    <w:rsid w:val="0041725F"/>
    <w:rsid w:val="00423F35"/>
    <w:rsid w:val="00425BA0"/>
    <w:rsid w:val="00426E04"/>
    <w:rsid w:val="004439DE"/>
    <w:rsid w:val="00447A8F"/>
    <w:rsid w:val="0045002E"/>
    <w:rsid w:val="00457563"/>
    <w:rsid w:val="00461037"/>
    <w:rsid w:val="00463015"/>
    <w:rsid w:val="00463300"/>
    <w:rsid w:val="0046692D"/>
    <w:rsid w:val="0046721C"/>
    <w:rsid w:val="004711E7"/>
    <w:rsid w:val="004716B7"/>
    <w:rsid w:val="00472A3A"/>
    <w:rsid w:val="0047493B"/>
    <w:rsid w:val="0048363B"/>
    <w:rsid w:val="004932A5"/>
    <w:rsid w:val="00493492"/>
    <w:rsid w:val="004A15A6"/>
    <w:rsid w:val="004A46FC"/>
    <w:rsid w:val="004D108B"/>
    <w:rsid w:val="004D1377"/>
    <w:rsid w:val="004D2323"/>
    <w:rsid w:val="004F272A"/>
    <w:rsid w:val="00520DB9"/>
    <w:rsid w:val="00525241"/>
    <w:rsid w:val="00531B6B"/>
    <w:rsid w:val="00533CDB"/>
    <w:rsid w:val="005638CD"/>
    <w:rsid w:val="005663CF"/>
    <w:rsid w:val="00591F50"/>
    <w:rsid w:val="005A153F"/>
    <w:rsid w:val="005B173D"/>
    <w:rsid w:val="005B1D6F"/>
    <w:rsid w:val="005B61BB"/>
    <w:rsid w:val="005D7DA9"/>
    <w:rsid w:val="005E2914"/>
    <w:rsid w:val="005E5401"/>
    <w:rsid w:val="005F030A"/>
    <w:rsid w:val="00600B1B"/>
    <w:rsid w:val="00607057"/>
    <w:rsid w:val="0061660A"/>
    <w:rsid w:val="006320CD"/>
    <w:rsid w:val="006526BB"/>
    <w:rsid w:val="006639F8"/>
    <w:rsid w:val="00666323"/>
    <w:rsid w:val="00681A7B"/>
    <w:rsid w:val="00681D47"/>
    <w:rsid w:val="00682EF0"/>
    <w:rsid w:val="00691BFE"/>
    <w:rsid w:val="006A5E5E"/>
    <w:rsid w:val="006A5FC0"/>
    <w:rsid w:val="006A6633"/>
    <w:rsid w:val="006B1306"/>
    <w:rsid w:val="006B3150"/>
    <w:rsid w:val="006D15B3"/>
    <w:rsid w:val="006D2881"/>
    <w:rsid w:val="006E0CAE"/>
    <w:rsid w:val="006F418F"/>
    <w:rsid w:val="0070534C"/>
    <w:rsid w:val="00705C69"/>
    <w:rsid w:val="007061DE"/>
    <w:rsid w:val="00715179"/>
    <w:rsid w:val="00721AEA"/>
    <w:rsid w:val="0072338E"/>
    <w:rsid w:val="0072736D"/>
    <w:rsid w:val="00730A01"/>
    <w:rsid w:val="00741B25"/>
    <w:rsid w:val="007456B9"/>
    <w:rsid w:val="00750295"/>
    <w:rsid w:val="0075086F"/>
    <w:rsid w:val="00750AEC"/>
    <w:rsid w:val="00753E59"/>
    <w:rsid w:val="00771691"/>
    <w:rsid w:val="00772577"/>
    <w:rsid w:val="00777193"/>
    <w:rsid w:val="0078245F"/>
    <w:rsid w:val="0079079E"/>
    <w:rsid w:val="007B4659"/>
    <w:rsid w:val="007B5699"/>
    <w:rsid w:val="007B5D0A"/>
    <w:rsid w:val="007C29A5"/>
    <w:rsid w:val="007D0B9D"/>
    <w:rsid w:val="007E7E0C"/>
    <w:rsid w:val="007F0BC5"/>
    <w:rsid w:val="00801231"/>
    <w:rsid w:val="00810A43"/>
    <w:rsid w:val="00810E90"/>
    <w:rsid w:val="0081322A"/>
    <w:rsid w:val="00814106"/>
    <w:rsid w:val="008142B0"/>
    <w:rsid w:val="00837E35"/>
    <w:rsid w:val="00856451"/>
    <w:rsid w:val="008622E2"/>
    <w:rsid w:val="008646BC"/>
    <w:rsid w:val="0087465D"/>
    <w:rsid w:val="00875078"/>
    <w:rsid w:val="0088531C"/>
    <w:rsid w:val="00895F7E"/>
    <w:rsid w:val="0089700D"/>
    <w:rsid w:val="008A2EF5"/>
    <w:rsid w:val="008B79ED"/>
    <w:rsid w:val="008C199B"/>
    <w:rsid w:val="008C6FE7"/>
    <w:rsid w:val="008D245A"/>
    <w:rsid w:val="008E4B6F"/>
    <w:rsid w:val="008E564A"/>
    <w:rsid w:val="008F0D56"/>
    <w:rsid w:val="0090613A"/>
    <w:rsid w:val="00906587"/>
    <w:rsid w:val="00914587"/>
    <w:rsid w:val="00920242"/>
    <w:rsid w:val="00920D8F"/>
    <w:rsid w:val="00926D32"/>
    <w:rsid w:val="00930C6A"/>
    <w:rsid w:val="0093471C"/>
    <w:rsid w:val="00953F17"/>
    <w:rsid w:val="00960749"/>
    <w:rsid w:val="00964C11"/>
    <w:rsid w:val="00970974"/>
    <w:rsid w:val="009715B7"/>
    <w:rsid w:val="009742EE"/>
    <w:rsid w:val="00984B8C"/>
    <w:rsid w:val="0099153F"/>
    <w:rsid w:val="009A0559"/>
    <w:rsid w:val="009A2983"/>
    <w:rsid w:val="009A3F31"/>
    <w:rsid w:val="009A589D"/>
    <w:rsid w:val="009A76B3"/>
    <w:rsid w:val="009B1A1D"/>
    <w:rsid w:val="009E1D10"/>
    <w:rsid w:val="009E7BF0"/>
    <w:rsid w:val="009F7BB8"/>
    <w:rsid w:val="00A0190F"/>
    <w:rsid w:val="00A1242D"/>
    <w:rsid w:val="00A169CF"/>
    <w:rsid w:val="00A42D04"/>
    <w:rsid w:val="00A468D4"/>
    <w:rsid w:val="00A56861"/>
    <w:rsid w:val="00A6579A"/>
    <w:rsid w:val="00A705C9"/>
    <w:rsid w:val="00A72B44"/>
    <w:rsid w:val="00A72B8C"/>
    <w:rsid w:val="00A7775A"/>
    <w:rsid w:val="00A84D69"/>
    <w:rsid w:val="00A950DF"/>
    <w:rsid w:val="00AA183C"/>
    <w:rsid w:val="00AA7D63"/>
    <w:rsid w:val="00AC048E"/>
    <w:rsid w:val="00AC7E34"/>
    <w:rsid w:val="00AD0147"/>
    <w:rsid w:val="00AD147A"/>
    <w:rsid w:val="00AD151C"/>
    <w:rsid w:val="00AD6C9B"/>
    <w:rsid w:val="00AD72CB"/>
    <w:rsid w:val="00AE2A67"/>
    <w:rsid w:val="00AE2C2F"/>
    <w:rsid w:val="00B12D73"/>
    <w:rsid w:val="00B14C93"/>
    <w:rsid w:val="00B2274F"/>
    <w:rsid w:val="00B23CA2"/>
    <w:rsid w:val="00B23D64"/>
    <w:rsid w:val="00B445FA"/>
    <w:rsid w:val="00B47648"/>
    <w:rsid w:val="00B557FF"/>
    <w:rsid w:val="00B624C0"/>
    <w:rsid w:val="00B702A7"/>
    <w:rsid w:val="00B7341E"/>
    <w:rsid w:val="00B76F6E"/>
    <w:rsid w:val="00B876D1"/>
    <w:rsid w:val="00B97255"/>
    <w:rsid w:val="00BA5E00"/>
    <w:rsid w:val="00BA68C1"/>
    <w:rsid w:val="00BD07C8"/>
    <w:rsid w:val="00BD1B1E"/>
    <w:rsid w:val="00BD7718"/>
    <w:rsid w:val="00BE322E"/>
    <w:rsid w:val="00BE4BB7"/>
    <w:rsid w:val="00BE5744"/>
    <w:rsid w:val="00C1216D"/>
    <w:rsid w:val="00C21C50"/>
    <w:rsid w:val="00C23F2D"/>
    <w:rsid w:val="00C24670"/>
    <w:rsid w:val="00C30FD8"/>
    <w:rsid w:val="00C311C9"/>
    <w:rsid w:val="00C31304"/>
    <w:rsid w:val="00C615D5"/>
    <w:rsid w:val="00C73DFA"/>
    <w:rsid w:val="00C74880"/>
    <w:rsid w:val="00C80C4E"/>
    <w:rsid w:val="00C955E1"/>
    <w:rsid w:val="00CA0142"/>
    <w:rsid w:val="00CB5A4A"/>
    <w:rsid w:val="00CC288B"/>
    <w:rsid w:val="00CE2693"/>
    <w:rsid w:val="00CE3FC7"/>
    <w:rsid w:val="00CE5ADC"/>
    <w:rsid w:val="00CE768B"/>
    <w:rsid w:val="00CF0FB9"/>
    <w:rsid w:val="00D017EC"/>
    <w:rsid w:val="00D12EAA"/>
    <w:rsid w:val="00D306DF"/>
    <w:rsid w:val="00D30A50"/>
    <w:rsid w:val="00D4061A"/>
    <w:rsid w:val="00D43582"/>
    <w:rsid w:val="00D53291"/>
    <w:rsid w:val="00D62D6C"/>
    <w:rsid w:val="00D76A7F"/>
    <w:rsid w:val="00D848EC"/>
    <w:rsid w:val="00D864AA"/>
    <w:rsid w:val="00D95104"/>
    <w:rsid w:val="00DA21C0"/>
    <w:rsid w:val="00DA27EE"/>
    <w:rsid w:val="00DC1C43"/>
    <w:rsid w:val="00DD4EE6"/>
    <w:rsid w:val="00DD794B"/>
    <w:rsid w:val="00DE1DA8"/>
    <w:rsid w:val="00DE76C2"/>
    <w:rsid w:val="00DF2267"/>
    <w:rsid w:val="00E12ED8"/>
    <w:rsid w:val="00E21B6D"/>
    <w:rsid w:val="00E220BB"/>
    <w:rsid w:val="00E31967"/>
    <w:rsid w:val="00E405ED"/>
    <w:rsid w:val="00E5551E"/>
    <w:rsid w:val="00E63891"/>
    <w:rsid w:val="00E63EC9"/>
    <w:rsid w:val="00E710C3"/>
    <w:rsid w:val="00E77586"/>
    <w:rsid w:val="00E8194F"/>
    <w:rsid w:val="00E96765"/>
    <w:rsid w:val="00EA02AB"/>
    <w:rsid w:val="00EA15C6"/>
    <w:rsid w:val="00EB79F3"/>
    <w:rsid w:val="00ED67E6"/>
    <w:rsid w:val="00ED6D6D"/>
    <w:rsid w:val="00EE09B1"/>
    <w:rsid w:val="00EE4856"/>
    <w:rsid w:val="00EF3F2E"/>
    <w:rsid w:val="00F04BC0"/>
    <w:rsid w:val="00F055ED"/>
    <w:rsid w:val="00F06B13"/>
    <w:rsid w:val="00F21459"/>
    <w:rsid w:val="00F2472D"/>
    <w:rsid w:val="00F30C2F"/>
    <w:rsid w:val="00F3153A"/>
    <w:rsid w:val="00F32F25"/>
    <w:rsid w:val="00F50BAE"/>
    <w:rsid w:val="00F625B8"/>
    <w:rsid w:val="00F77CC0"/>
    <w:rsid w:val="00F80D50"/>
    <w:rsid w:val="00F83E03"/>
    <w:rsid w:val="00F95C1E"/>
    <w:rsid w:val="00FA158F"/>
    <w:rsid w:val="00FB2F16"/>
    <w:rsid w:val="00FD024E"/>
    <w:rsid w:val="00FE0331"/>
    <w:rsid w:val="00FE2E46"/>
    <w:rsid w:val="00FE4B60"/>
    <w:rsid w:val="00FF5BCD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2EF5"/>
    <w:pPr>
      <w:ind w:left="720"/>
      <w:contextualSpacing/>
    </w:pPr>
  </w:style>
  <w:style w:type="paragraph" w:styleId="Bezodstpw">
    <w:name w:val="No Spacing"/>
    <w:uiPriority w:val="1"/>
    <w:qFormat/>
    <w:rsid w:val="00284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A9E0C-3A05-4939-BD2D-CAEDA6E5C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3453</Words>
  <Characters>20723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88</cp:revision>
  <cp:lastPrinted>2025-03-11T08:20:00Z</cp:lastPrinted>
  <dcterms:created xsi:type="dcterms:W3CDTF">2026-01-28T12:13:00Z</dcterms:created>
  <dcterms:modified xsi:type="dcterms:W3CDTF">2026-04-17T08:45:00Z</dcterms:modified>
</cp:coreProperties>
</file>